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CBD39" w14:textId="73F3E645" w:rsidR="00C245B3" w:rsidRDefault="00D37E10" w:rsidP="009C570E">
      <w:pPr>
        <w:tabs>
          <w:tab w:val="left" w:pos="1440"/>
          <w:tab w:val="left" w:pos="1560"/>
          <w:tab w:val="left" w:pos="4111"/>
        </w:tabs>
        <w:spacing w:line="257" w:lineRule="auto"/>
        <w:jc w:val="thaiDistribute"/>
        <w:rPr>
          <w:rFonts w:ascii="TH SarabunPSK" w:hAnsi="TH SarabunPSK" w:cs="TH SarabunPSK"/>
          <w:strike/>
        </w:rPr>
      </w:pPr>
      <w:r w:rsidRPr="006D4F41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BA102B" wp14:editId="7C0AFF35">
                <wp:simplePos x="0" y="0"/>
                <wp:positionH relativeFrom="column">
                  <wp:posOffset>4472940</wp:posOffset>
                </wp:positionH>
                <wp:positionV relativeFrom="paragraph">
                  <wp:posOffset>-90170</wp:posOffset>
                </wp:positionV>
                <wp:extent cx="1739900" cy="387350"/>
                <wp:effectExtent l="0" t="0" r="0" b="0"/>
                <wp:wrapNone/>
                <wp:docPr id="18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9873E8" w14:textId="00320F7E" w:rsidR="0084274D" w:rsidRPr="009C570E" w:rsidRDefault="0084274D" w:rsidP="009C570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9C570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ส.ป.ก.</w:t>
                            </w:r>
                            <w:r w:rsidR="009C570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8624A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4-169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BA102B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352.2pt;margin-top:-7.1pt;width:137pt;height:3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" stroked="f">
                <v:textbox>
                  <w:txbxContent>
                    <w:p w14:paraId="609873E8" w14:textId="00320F7E" w:rsidR="0084274D" w:rsidRPr="009C570E" w:rsidRDefault="0084274D" w:rsidP="009C570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9C570E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ส.ป.ก.</w:t>
                      </w:r>
                      <w:r w:rsidR="009C570E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8624AC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4-169</w:t>
                      </w:r>
                    </w:p>
                  </w:txbxContent>
                </v:textbox>
              </v:shape>
            </w:pict>
          </mc:Fallback>
        </mc:AlternateContent>
      </w:r>
      <w:r w:rsidR="00C245B3" w:rsidRPr="006D4F41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EBBB855" wp14:editId="3070E9ED">
                <wp:simplePos x="0" y="0"/>
                <wp:positionH relativeFrom="column">
                  <wp:posOffset>2145665</wp:posOffset>
                </wp:positionH>
                <wp:positionV relativeFrom="paragraph">
                  <wp:posOffset>196850</wp:posOffset>
                </wp:positionV>
                <wp:extent cx="1414780" cy="1421130"/>
                <wp:effectExtent l="0" t="0" r="0" b="0"/>
                <wp:wrapNone/>
                <wp:docPr id="208168133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4780" cy="142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04F946" w14:textId="77777777" w:rsidR="0084274D" w:rsidRDefault="0084274D" w:rsidP="00C245B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6000B9" wp14:editId="69089584">
                                  <wp:extent cx="1080000" cy="1052585"/>
                                  <wp:effectExtent l="0" t="0" r="6350" b="0"/>
                                  <wp:docPr id="1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700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0000" cy="1052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BB855" id="Text Box 28" o:spid="_x0000_s1027" type="#_x0000_t202" style="position:absolute;left:0;text-align:left;margin-left:168.95pt;margin-top:15.5pt;width:111.4pt;height:111.9pt;z-index:251682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" stroked="f">
                <v:textbox style="mso-fit-shape-to-text:t">
                  <w:txbxContent>
                    <w:p w14:paraId="0C04F946" w14:textId="77777777" w:rsidR="0084274D" w:rsidRDefault="0084274D" w:rsidP="00C245B3">
                      <w:r>
                        <w:rPr>
                          <w:noProof/>
                        </w:rPr>
                        <w:drawing>
                          <wp:inline distT="0" distB="0" distL="0" distR="0" wp14:anchorId="676000B9" wp14:editId="69089584">
                            <wp:extent cx="1080000" cy="1052585"/>
                            <wp:effectExtent l="0" t="0" r="6350" b="0"/>
                            <wp:docPr id="1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700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80000" cy="1052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B48822A" w14:textId="77777777" w:rsidR="009C570E" w:rsidRPr="009C570E" w:rsidRDefault="009C570E" w:rsidP="009C570E">
      <w:pPr>
        <w:tabs>
          <w:tab w:val="left" w:pos="1440"/>
          <w:tab w:val="left" w:pos="1560"/>
          <w:tab w:val="left" w:pos="4111"/>
        </w:tabs>
        <w:spacing w:line="257" w:lineRule="auto"/>
        <w:jc w:val="thaiDistribute"/>
        <w:rPr>
          <w:rFonts w:ascii="TH SarabunPSK" w:hAnsi="TH SarabunPSK" w:cs="TH SarabunPSK"/>
          <w:strike/>
        </w:rPr>
      </w:pPr>
    </w:p>
    <w:p w14:paraId="23241198" w14:textId="77777777" w:rsidR="00C245B3" w:rsidRPr="006D4F41" w:rsidRDefault="00C245B3" w:rsidP="00E246C9">
      <w:pPr>
        <w:tabs>
          <w:tab w:val="left" w:pos="1440"/>
          <w:tab w:val="left" w:pos="1560"/>
        </w:tabs>
        <w:spacing w:line="257" w:lineRule="auto"/>
        <w:jc w:val="thaiDistribute"/>
        <w:rPr>
          <w:rFonts w:ascii="TH SarabunPSK" w:hAnsi="TH SarabunPSK" w:cs="TH SarabunPSK"/>
        </w:rPr>
      </w:pPr>
    </w:p>
    <w:p w14:paraId="39C3BE8C" w14:textId="77777777" w:rsidR="00D37E10" w:rsidRPr="006D4F41" w:rsidRDefault="00D37E10" w:rsidP="00E246C9">
      <w:pPr>
        <w:spacing w:after="0" w:line="257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2571E1E5" w14:textId="77777777" w:rsidR="00716532" w:rsidRPr="006D4F41" w:rsidRDefault="00716532" w:rsidP="00E246C9">
      <w:pPr>
        <w:spacing w:after="0" w:line="257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74769D39" w14:textId="77777777" w:rsidR="00F335B9" w:rsidRPr="00F335B9" w:rsidRDefault="00F335B9" w:rsidP="00E246C9">
      <w:pPr>
        <w:spacing w:line="257" w:lineRule="auto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4E147EEF" w14:textId="50AD38ED" w:rsidR="00424E66" w:rsidRPr="00424E66" w:rsidRDefault="00E818C2" w:rsidP="00424E66">
      <w:pPr>
        <w:pStyle w:val="Heading1"/>
        <w:rPr>
          <w:rFonts w:ascii="TH SarabunIT๙" w:hAnsi="TH SarabunIT๙" w:cs="TH SarabunIT๙"/>
          <w:cs/>
        </w:rPr>
      </w:pPr>
      <w:r w:rsidRPr="00424E66">
        <w:rPr>
          <w:rFonts w:ascii="TH SarabunIT๙" w:hAnsi="TH SarabunIT๙" w:cs="TH SarabunIT๙"/>
          <w:cs/>
        </w:rPr>
        <w:t>สัญญาแก้ไขเพิ่มเติม (ครั้งที่</w:t>
      </w:r>
      <w:r w:rsidR="00A54BA8" w:rsidRPr="00424E66">
        <w:rPr>
          <w:rFonts w:ascii="TH SarabunIT๙" w:hAnsi="TH SarabunIT๙" w:cs="TH SarabunIT๙"/>
          <w:cs/>
        </w:rPr>
        <w:t>.</w:t>
      </w:r>
      <w:r w:rsidRPr="00424E66">
        <w:rPr>
          <w:rFonts w:ascii="TH SarabunIT๙" w:hAnsi="TH SarabunIT๙" w:cs="TH SarabunIT๙"/>
          <w:cs/>
        </w:rPr>
        <w:t xml:space="preserve">..) </w:t>
      </w:r>
      <w:r w:rsidR="00424E66" w:rsidRPr="00424E66">
        <w:rPr>
          <w:rFonts w:ascii="TH SarabunIT๙" w:hAnsi="TH SarabunIT๙" w:cs="TH SarabunIT๙"/>
          <w:cs/>
        </w:rPr>
        <w:t>สัญญา</w:t>
      </w:r>
      <w:r w:rsidR="00F55944">
        <w:rPr>
          <w:rFonts w:ascii="TH SarabunIT๙" w:hAnsi="TH SarabunIT๙" w:cs="TH SarabunIT๙" w:hint="cs"/>
          <w:cs/>
          <w:lang w:val="en-US"/>
        </w:rPr>
        <w:t>เข้าทำประโยชน์</w:t>
      </w:r>
      <w:r w:rsidR="00FA6512">
        <w:rPr>
          <w:rFonts w:ascii="TH SarabunIT๙" w:hAnsi="TH SarabunIT๙" w:cs="TH SarabunIT๙" w:hint="cs"/>
          <w:cs/>
        </w:rPr>
        <w:t>ใน</w:t>
      </w:r>
      <w:r w:rsidR="00424E66" w:rsidRPr="00424E66">
        <w:rPr>
          <w:rFonts w:ascii="TH SarabunIT๙" w:hAnsi="TH SarabunIT๙" w:cs="TH SarabunIT๙"/>
          <w:cs/>
        </w:rPr>
        <w:t>ที่ดินหรืออสังหาริมทรัพย์</w:t>
      </w:r>
    </w:p>
    <w:p w14:paraId="03567696" w14:textId="77777777" w:rsidR="00424E66" w:rsidRPr="00424E66" w:rsidRDefault="00424E66" w:rsidP="00424E66">
      <w:pPr>
        <w:pStyle w:val="Heading1"/>
        <w:rPr>
          <w:rFonts w:ascii="TH SarabunIT๙" w:hAnsi="TH SarabunIT๙" w:cs="TH SarabunIT๙"/>
          <w:color w:val="000000"/>
          <w:cs/>
        </w:rPr>
      </w:pPr>
      <w:r w:rsidRPr="00424E66">
        <w:rPr>
          <w:rFonts w:ascii="TH SarabunIT๙" w:hAnsi="TH SarabunIT๙" w:cs="TH SarabunIT๙"/>
          <w:cs/>
        </w:rPr>
        <w:t>เพื่อประกอบกิจการสนับสนุนหรือเกี่ยวเนื่องกับการปฏิรูปที่ดินเพื่อเกษตรกรรม</w:t>
      </w:r>
    </w:p>
    <w:p w14:paraId="32C7E3C8" w14:textId="77777777" w:rsidR="00EE159D" w:rsidRPr="0007064D" w:rsidRDefault="00EE159D" w:rsidP="00EE159D">
      <w:pPr>
        <w:jc w:val="center"/>
        <w:rPr>
          <w:rFonts w:ascii="TH SarabunIT๙" w:hAnsi="TH SarabunIT๙" w:cs="TH SarabunIT๙"/>
          <w:b/>
          <w:bCs/>
          <w:color w:val="EE0000"/>
          <w:sz w:val="36"/>
          <w:szCs w:val="36"/>
        </w:rPr>
      </w:pPr>
      <w:r w:rsidRPr="00424E66">
        <w:rPr>
          <w:rFonts w:ascii="TH SarabunIT๙" w:hAnsi="TH SarabunIT๙" w:cs="TH SarabunIT๙"/>
          <w:b/>
          <w:bCs/>
          <w:sz w:val="36"/>
          <w:szCs w:val="36"/>
          <w:cs/>
        </w:rPr>
        <w:t>ในเขตปฏิรูปที่ดินจังหวัด</w:t>
      </w:r>
      <w:r w:rsidRPr="00AE3585"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</w:t>
      </w:r>
    </w:p>
    <w:tbl>
      <w:tblPr>
        <w:tblpPr w:leftFromText="180" w:rightFromText="180" w:vertAnchor="text" w:horzAnchor="page" w:tblpX="5021" w:tblpY="1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C245B3" w:rsidRPr="006D4F41" w14:paraId="1ED556C1" w14:textId="77777777" w:rsidTr="00E818C2">
        <w:trPr>
          <w:trHeight w:val="259"/>
        </w:trPr>
        <w:tc>
          <w:tcPr>
            <w:tcW w:w="0" w:type="auto"/>
            <w:shd w:val="clear" w:color="auto" w:fill="auto"/>
            <w:noWrap/>
            <w:hideMark/>
          </w:tcPr>
          <w:p w14:paraId="4FA41FEB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66696C8F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7576A341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6361F7BC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4069E2B4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392AF373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3FCA575F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5086B41F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5AB8F695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04D88C7F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029299DD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4D256FD4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303FE8DE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</w:tr>
    </w:tbl>
    <w:p w14:paraId="796DF63D" w14:textId="77777777" w:rsidR="00C245B3" w:rsidRPr="006D4F41" w:rsidRDefault="004A0931" w:rsidP="00E246C9">
      <w:pPr>
        <w:spacing w:line="257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      </w:t>
      </w:r>
      <w:r w:rsidR="00C245B3"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>ฉบับเลขที่</w:t>
      </w:r>
    </w:p>
    <w:p w14:paraId="0A8C70FC" w14:textId="05AA533C" w:rsidR="00DE4D1C" w:rsidRPr="006D4F41" w:rsidRDefault="00524BDB" w:rsidP="00E246C9">
      <w:pPr>
        <w:spacing w:line="257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6D4F4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ลง</w:t>
      </w:r>
      <w:r w:rsidR="00C245B3"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>วันที่</w:t>
      </w:r>
      <w:r w:rsidR="001D09C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C245B3"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>...........</w:t>
      </w:r>
      <w:r w:rsidR="001D09C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C245B3"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</w:t>
      </w:r>
      <w:r w:rsidR="001D09C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C245B3"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</w:t>
      </w:r>
      <w:r w:rsidR="001D09C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C245B3"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>พ.ศ. ............</w:t>
      </w:r>
    </w:p>
    <w:p w14:paraId="4D4B3376" w14:textId="37883A95" w:rsidR="009C570E" w:rsidRPr="009C570E" w:rsidRDefault="009C570E" w:rsidP="009C570E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C570E">
        <w:rPr>
          <w:rFonts w:ascii="TH SarabunIT๙" w:hAnsi="TH SarabunIT๙" w:cs="TH SarabunIT๙"/>
          <w:sz w:val="32"/>
          <w:szCs w:val="32"/>
          <w:cs/>
        </w:rPr>
        <w:t xml:space="preserve">สัญญานี้ทำขึ้น ณ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                         .   </w:t>
      </w:r>
      <w:r w:rsidRPr="009C570E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พ.ศ.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cs/>
        </w:rPr>
        <w:t>ระหว่างสำนักงานการปฏิรูปที่ดินเพื่อเกษตรกรรม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โดย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 ผู้รับมอบอำนาจให้ทำสัญญาแทน</w:t>
      </w:r>
      <w:r w:rsidRPr="009C570E">
        <w:rPr>
          <w:rFonts w:ascii="TH SarabunIT๙" w:hAnsi="TH SarabunIT๙" w:cs="TH SarabunIT๙"/>
          <w:sz w:val="32"/>
          <w:szCs w:val="32"/>
          <w:cs/>
        </w:rPr>
        <w:br/>
        <w:t xml:space="preserve">ตามคำสั่งสำนักงานการปฏิรูปที่ดินเพื่อเกษตรกรรม ที่ 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 สั่ง ณ วันที่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cs/>
        </w:rPr>
        <w:t>พ.ศ.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.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  และคำสั่งจังหวัด...................... ที่ 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cs/>
        </w:rPr>
        <w:t>สั่ง ณ วันที่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6E1962">
        <w:rPr>
          <w:rFonts w:ascii="TH SarabunIT๙" w:hAnsi="TH SarabunIT๙" w:cs="TH SarabunIT๙"/>
          <w:spacing w:val="-16"/>
          <w:sz w:val="32"/>
          <w:szCs w:val="32"/>
          <w:cs/>
        </w:rPr>
        <w:t>ซึ่งต่อไปในสัญญานี้</w:t>
      </w:r>
      <w:r w:rsidR="006E1962">
        <w:rPr>
          <w:rFonts w:ascii="TH SarabunIT๙" w:hAnsi="TH SarabunIT๙" w:cs="TH SarabunIT๙"/>
          <w:sz w:val="32"/>
          <w:szCs w:val="32"/>
          <w:cs/>
        </w:rPr>
        <w:br/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เรียกว่า </w:t>
      </w:r>
      <w:r w:rsidRPr="009C570E">
        <w:rPr>
          <w:rFonts w:ascii="TH SarabunIT๙" w:hAnsi="TH SarabunIT๙" w:cs="TH SarabunIT๙"/>
          <w:sz w:val="32"/>
          <w:szCs w:val="32"/>
        </w:rPr>
        <w:t>“</w:t>
      </w:r>
      <w:r w:rsidRPr="009C570E">
        <w:rPr>
          <w:rFonts w:ascii="TH SarabunIT๙" w:hAnsi="TH SarabunIT๙" w:cs="TH SarabunIT๙"/>
          <w:sz w:val="32"/>
          <w:szCs w:val="32"/>
          <w:cs/>
        </w:rPr>
        <w:t>ผู้ให้สัญญา</w:t>
      </w:r>
      <w:r w:rsidRPr="009C570E">
        <w:rPr>
          <w:rFonts w:ascii="TH SarabunIT๙" w:hAnsi="TH SarabunIT๙" w:cs="TH SarabunIT๙"/>
          <w:sz w:val="32"/>
          <w:szCs w:val="32"/>
        </w:rPr>
        <w:t xml:space="preserve">” </w:t>
      </w:r>
      <w:r w:rsidRPr="009C570E">
        <w:rPr>
          <w:rFonts w:ascii="TH SarabunIT๙" w:hAnsi="TH SarabunIT๙" w:cs="TH SarabunIT๙"/>
          <w:sz w:val="32"/>
          <w:szCs w:val="32"/>
          <w:cs/>
        </w:rPr>
        <w:t>ฝ่ายหนึ่ง กับ</w:t>
      </w:r>
    </w:p>
    <w:p w14:paraId="590216E6" w14:textId="52B98B6C" w:rsidR="009C570E" w:rsidRPr="009C570E" w:rsidRDefault="009C570E" w:rsidP="009C570E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BB283AD" wp14:editId="32633909">
                <wp:simplePos x="0" y="0"/>
                <wp:positionH relativeFrom="column">
                  <wp:posOffset>5570220</wp:posOffset>
                </wp:positionH>
                <wp:positionV relativeFrom="paragraph">
                  <wp:posOffset>276225</wp:posOffset>
                </wp:positionV>
                <wp:extent cx="125095" cy="177800"/>
                <wp:effectExtent l="7620" t="9525" r="10160" b="1270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88CFC" id="Rectangle 20" o:spid="_x0000_s1026" style="position:absolute;margin-left:438.6pt;margin-top:21.75pt;width:9.85pt;height:1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A725212" wp14:editId="6ED69803">
                <wp:simplePos x="0" y="0"/>
                <wp:positionH relativeFrom="column">
                  <wp:posOffset>5431790</wp:posOffset>
                </wp:positionH>
                <wp:positionV relativeFrom="paragraph">
                  <wp:posOffset>276225</wp:posOffset>
                </wp:positionV>
                <wp:extent cx="125095" cy="177800"/>
                <wp:effectExtent l="12065" t="9525" r="5715" b="1270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D9C7AC" id="Rectangle 17" o:spid="_x0000_s1026" style="position:absolute;margin-left:427.7pt;margin-top:21.75pt;width:9.85pt;height:1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EC36EA8" wp14:editId="4A8ECBD7">
                <wp:simplePos x="0" y="0"/>
                <wp:positionH relativeFrom="column">
                  <wp:posOffset>5295265</wp:posOffset>
                </wp:positionH>
                <wp:positionV relativeFrom="paragraph">
                  <wp:posOffset>276225</wp:posOffset>
                </wp:positionV>
                <wp:extent cx="125095" cy="177800"/>
                <wp:effectExtent l="8890" t="9525" r="8890" b="1270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60CF1" id="Rectangle 16" o:spid="_x0000_s1026" style="position:absolute;margin-left:416.95pt;margin-top:21.75pt;width:9.85pt;height:1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A78EF15" wp14:editId="497800F3">
                <wp:simplePos x="0" y="0"/>
                <wp:positionH relativeFrom="column">
                  <wp:posOffset>5153660</wp:posOffset>
                </wp:positionH>
                <wp:positionV relativeFrom="paragraph">
                  <wp:posOffset>276225</wp:posOffset>
                </wp:positionV>
                <wp:extent cx="125095" cy="177800"/>
                <wp:effectExtent l="10160" t="9525" r="7620" b="1270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1A7A5" id="Rectangle 15" o:spid="_x0000_s1026" style="position:absolute;margin-left:405.8pt;margin-top:21.75pt;width:9.85pt;height:1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C78E07C" wp14:editId="30C02D0D">
                <wp:simplePos x="0" y="0"/>
                <wp:positionH relativeFrom="column">
                  <wp:posOffset>5012055</wp:posOffset>
                </wp:positionH>
                <wp:positionV relativeFrom="paragraph">
                  <wp:posOffset>276225</wp:posOffset>
                </wp:positionV>
                <wp:extent cx="125095" cy="177800"/>
                <wp:effectExtent l="11430" t="9525" r="6350" b="1270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A4FDFB" id="Rectangle 14" o:spid="_x0000_s1026" style="position:absolute;margin-left:394.65pt;margin-top:21.75pt;width:9.85pt;height:1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4489F3C" wp14:editId="5191A6FF">
                <wp:simplePos x="0" y="0"/>
                <wp:positionH relativeFrom="column">
                  <wp:posOffset>4728845</wp:posOffset>
                </wp:positionH>
                <wp:positionV relativeFrom="paragraph">
                  <wp:posOffset>276225</wp:posOffset>
                </wp:positionV>
                <wp:extent cx="125095" cy="177800"/>
                <wp:effectExtent l="13970" t="9525" r="13335" b="1270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1AC2" id="Rectangle 13" o:spid="_x0000_s1026" style="position:absolute;margin-left:372.35pt;margin-top:21.75pt;width:9.85pt;height:1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1117E63" wp14:editId="567D2147">
                <wp:simplePos x="0" y="0"/>
                <wp:positionH relativeFrom="column">
                  <wp:posOffset>4587240</wp:posOffset>
                </wp:positionH>
                <wp:positionV relativeFrom="paragraph">
                  <wp:posOffset>276225</wp:posOffset>
                </wp:positionV>
                <wp:extent cx="125095" cy="177800"/>
                <wp:effectExtent l="5715" t="9525" r="12065" b="1270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6B5D2E" id="Rectangle 12" o:spid="_x0000_s1026" style="position:absolute;margin-left:361.2pt;margin-top:21.75pt;width:9.85pt;height:1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72A81A4" wp14:editId="0C6B88DB">
                <wp:simplePos x="0" y="0"/>
                <wp:positionH relativeFrom="column">
                  <wp:posOffset>4870450</wp:posOffset>
                </wp:positionH>
                <wp:positionV relativeFrom="paragraph">
                  <wp:posOffset>276225</wp:posOffset>
                </wp:positionV>
                <wp:extent cx="125095" cy="177800"/>
                <wp:effectExtent l="12700" t="9525" r="5080" b="1270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4D8646" id="Rectangle 11" o:spid="_x0000_s1026" style="position:absolute;margin-left:383.5pt;margin-top:21.75pt;width:9.85pt;height:1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4BC5D14" wp14:editId="6655E62B">
                <wp:simplePos x="0" y="0"/>
                <wp:positionH relativeFrom="column">
                  <wp:posOffset>4445635</wp:posOffset>
                </wp:positionH>
                <wp:positionV relativeFrom="paragraph">
                  <wp:posOffset>276225</wp:posOffset>
                </wp:positionV>
                <wp:extent cx="125095" cy="177800"/>
                <wp:effectExtent l="6985" t="9525" r="10795" b="1270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074E50" id="Rectangle 10" o:spid="_x0000_s1026" style="position:absolute;margin-left:350.05pt;margin-top:21.75pt;width:9.85pt;height:1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94B7C58" wp14:editId="2A81A0CC">
                <wp:simplePos x="0" y="0"/>
                <wp:positionH relativeFrom="column">
                  <wp:posOffset>4307840</wp:posOffset>
                </wp:positionH>
                <wp:positionV relativeFrom="paragraph">
                  <wp:posOffset>276225</wp:posOffset>
                </wp:positionV>
                <wp:extent cx="125095" cy="177800"/>
                <wp:effectExtent l="12065" t="9525" r="5715" b="1270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00B7A2" id="Rectangle 9" o:spid="_x0000_s1026" style="position:absolute;margin-left:339.2pt;margin-top:21.75pt;width:9.85pt;height:1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FEDF8A8" wp14:editId="33834419">
                <wp:simplePos x="0" y="0"/>
                <wp:positionH relativeFrom="column">
                  <wp:posOffset>4020185</wp:posOffset>
                </wp:positionH>
                <wp:positionV relativeFrom="paragraph">
                  <wp:posOffset>276225</wp:posOffset>
                </wp:positionV>
                <wp:extent cx="125095" cy="177800"/>
                <wp:effectExtent l="10160" t="9525" r="7620" b="1270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E8EC48" id="Rectangle 8" o:spid="_x0000_s1026" style="position:absolute;margin-left:316.55pt;margin-top:21.75pt;width:9.85pt;height:1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7694A2D" wp14:editId="4EA02C20">
                <wp:simplePos x="0" y="0"/>
                <wp:positionH relativeFrom="column">
                  <wp:posOffset>4166235</wp:posOffset>
                </wp:positionH>
                <wp:positionV relativeFrom="paragraph">
                  <wp:posOffset>276225</wp:posOffset>
                </wp:positionV>
                <wp:extent cx="125095" cy="177800"/>
                <wp:effectExtent l="13335" t="9525" r="13970" b="1270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C0C6F0" id="Rectangle 7" o:spid="_x0000_s1026" style="position:absolute;margin-left:328.05pt;margin-top:21.75pt;width:9.85pt;height:1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D4F9802" wp14:editId="5CA032D9">
                <wp:simplePos x="0" y="0"/>
                <wp:positionH relativeFrom="column">
                  <wp:posOffset>3878580</wp:posOffset>
                </wp:positionH>
                <wp:positionV relativeFrom="paragraph">
                  <wp:posOffset>276225</wp:posOffset>
                </wp:positionV>
                <wp:extent cx="125095" cy="177800"/>
                <wp:effectExtent l="11430" t="9525" r="6350" b="1270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8DC15B" id="Rectangle 6" o:spid="_x0000_s1026" style="position:absolute;margin-left:305.4pt;margin-top:21.75pt;width:9.85pt;height:1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"/>
            </w:pict>
          </mc:Fallback>
        </mc:AlternateContent>
      </w:r>
      <w:r w:rsidRPr="009C570E">
        <w:rPr>
          <w:rFonts w:ascii="TH SarabunIT๙" w:hAnsi="TH SarabunIT๙" w:cs="TH SarabunIT๙"/>
          <w:sz w:val="32"/>
          <w:szCs w:val="32"/>
          <w:cs/>
        </w:rPr>
        <w:t>(1) นาย/นาง/นางสาว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ปี  เชื้อชาติ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สัญชาติ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เลขประจำตัวบัตรประชาชน          </w:t>
      </w:r>
    </w:p>
    <w:p w14:paraId="40355803" w14:textId="77777777" w:rsidR="009C570E" w:rsidRPr="009C570E" w:rsidRDefault="009C570E" w:rsidP="009C570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C570E">
        <w:rPr>
          <w:rFonts w:ascii="TH SarabunIT๙" w:hAnsi="TH SarabunIT๙" w:cs="TH SarabunIT๙"/>
          <w:sz w:val="32"/>
          <w:szCs w:val="32"/>
          <w:cs/>
        </w:rPr>
        <w:t>ออกให้ ณ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พ.ศ.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.</w:t>
      </w:r>
    </w:p>
    <w:p w14:paraId="597E387D" w14:textId="5B6D4528" w:rsidR="009C570E" w:rsidRPr="009C570E" w:rsidRDefault="009C570E" w:rsidP="009C570E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570E">
        <w:rPr>
          <w:rFonts w:ascii="TH SarabunIT๙" w:hAnsi="TH SarabunIT๙" w:cs="TH SarabunIT๙"/>
          <w:spacing w:val="-6"/>
          <w:sz w:val="32"/>
          <w:szCs w:val="32"/>
        </w:rPr>
        <w:t xml:space="preserve">                </w:t>
      </w:r>
      <w:r w:rsidRPr="009C570E">
        <w:rPr>
          <w:rFonts w:ascii="TH SarabunIT๙" w:hAnsi="TH SarabunIT๙" w:cs="TH SarabunIT๙"/>
          <w:spacing w:val="-6"/>
          <w:sz w:val="32"/>
          <w:szCs w:val="32"/>
          <w:cs/>
        </w:rPr>
        <w:tab/>
        <w:t>หรือ (2) บริษัท/ห้าง/สหกรณ์การเกษต</w:t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ร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       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.</w:t>
      </w:r>
      <w:r w:rsidRPr="009C570E">
        <w:rPr>
          <w:rFonts w:ascii="TH SarabunIT๙" w:hAnsi="TH SarabunIT๙" w:cs="TH SarabunIT๙"/>
          <w:sz w:val="32"/>
          <w:szCs w:val="32"/>
          <w:cs/>
        </w:rPr>
        <w:br/>
        <w:t>โดย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ผู้มีอำนาจลงนามผูกพันบริษัท/ห้าง/สหกรณ์การเกษตร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 w:rsidRPr="009C570E">
        <w:rPr>
          <w:rFonts w:ascii="TH SarabunIT๙" w:hAnsi="TH SarabunIT๙" w:cs="TH SarabunIT๙"/>
          <w:spacing w:val="-6"/>
          <w:sz w:val="32"/>
          <w:szCs w:val="32"/>
          <w:cs/>
        </w:rPr>
        <w:t>ตามหนังสือรับรองของสำนักงานทะเบียนหุ้นส่วนบริษัท/นายทะเบียนสหกรณ์การเกษตร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เลขที่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.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18474E">
        <w:rPr>
          <w:rFonts w:ascii="TH SarabunIT๙" w:hAnsi="TH SarabunIT๙" w:cs="TH SarabunIT๙"/>
          <w:spacing w:val="-4"/>
          <w:sz w:val="32"/>
          <w:szCs w:val="32"/>
          <w:cs/>
        </w:rPr>
        <w:t>ลงวันที่</w:t>
      </w:r>
      <w:r w:rsidRPr="0018474E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    </w:t>
      </w:r>
      <w:r w:rsidRPr="0018474E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  <w:t xml:space="preserve">    </w:t>
      </w:r>
      <w:r w:rsidRPr="0018474E">
        <w:rPr>
          <w:rFonts w:ascii="TH SarabunIT๙" w:hAnsi="TH SarabunIT๙" w:cs="TH SarabunIT๙"/>
          <w:spacing w:val="-4"/>
          <w:sz w:val="32"/>
          <w:szCs w:val="32"/>
          <w:cs/>
        </w:rPr>
        <w:t>เดือน</w:t>
      </w:r>
      <w:r w:rsidRPr="0018474E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    </w:t>
      </w:r>
      <w:r w:rsidRPr="0018474E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 </w:t>
      </w:r>
      <w:r w:rsidRPr="0018474E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  <w:t xml:space="preserve">      </w:t>
      </w:r>
      <w:r w:rsidRPr="0018474E">
        <w:rPr>
          <w:rFonts w:ascii="TH SarabunIT๙" w:hAnsi="TH SarabunIT๙" w:cs="TH SarabunIT๙"/>
          <w:spacing w:val="-4"/>
          <w:sz w:val="32"/>
          <w:szCs w:val="32"/>
          <w:cs/>
        </w:rPr>
        <w:t>พ.ศ.</w:t>
      </w:r>
      <w:r w:rsidRPr="0018474E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       </w:t>
      </w:r>
      <w:r w:rsidRPr="0018474E">
        <w:rPr>
          <w:rFonts w:ascii="TH SarabunIT๙" w:hAnsi="TH SarabunIT๙" w:cs="TH SarabunIT๙"/>
          <w:spacing w:val="-4"/>
          <w:sz w:val="32"/>
          <w:szCs w:val="32"/>
          <w:u w:val="dotted"/>
        </w:rPr>
        <w:t xml:space="preserve"> </w:t>
      </w:r>
      <w:r w:rsidRPr="0018474E">
        <w:rPr>
          <w:rFonts w:ascii="TH SarabunIT๙" w:hAnsi="TH SarabunIT๙" w:cs="TH SarabunIT๙"/>
          <w:spacing w:val="-4"/>
          <w:sz w:val="32"/>
          <w:szCs w:val="32"/>
          <w:cs/>
        </w:rPr>
        <w:t>. ที่แนบท้ายสัญญาและให้ถือเป็นส่วนหนึ่งของสัญญานี้ (หรือ)</w:t>
      </w:r>
    </w:p>
    <w:p w14:paraId="5A4A0599" w14:textId="47FF578F" w:rsidR="009C570E" w:rsidRPr="009C570E" w:rsidRDefault="009C570E" w:rsidP="009C570E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570E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cs/>
        </w:rPr>
        <w:tab/>
        <w:t>โดย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ผู้รับมอบอำนาจจากบริษัท/ห้าง/สหกรณ์การเกษตร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ตามหนังสือมอบอำนาจ ลงวันที่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พ.ศ.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.จาก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.</w:t>
      </w:r>
      <w:r w:rsidRPr="009C570E">
        <w:rPr>
          <w:rFonts w:ascii="TH SarabunIT๙" w:hAnsi="TH SarabunIT๙" w:cs="TH SarabunIT๙"/>
          <w:sz w:val="32"/>
          <w:szCs w:val="32"/>
          <w:cs/>
        </w:rPr>
        <w:t>ผู้มีอำนาจลงนามผูกพันบริษัท/</w:t>
      </w:r>
      <w:r w:rsidRPr="009C570E">
        <w:rPr>
          <w:rFonts w:ascii="TH SarabunIT๙" w:hAnsi="TH SarabunIT๙" w:cs="TH SarabunIT๙"/>
          <w:spacing w:val="-6"/>
          <w:sz w:val="32"/>
          <w:szCs w:val="32"/>
          <w:cs/>
        </w:rPr>
        <w:t>ห้าง/สหกรณ์การเกษตร</w:t>
      </w:r>
      <w:r w:rsidRPr="009C570E">
        <w:rPr>
          <w:rFonts w:ascii="TH SarabunIT๙" w:hAnsi="TH SarabunIT๙" w:cs="TH SarabunIT๙"/>
          <w:spacing w:val="-6"/>
          <w:sz w:val="32"/>
          <w:szCs w:val="32"/>
          <w:u w:val="dotted"/>
          <w:cs/>
        </w:rPr>
        <w:t xml:space="preserve">                               </w:t>
      </w:r>
      <w:r w:rsidRPr="009C570E">
        <w:rPr>
          <w:rFonts w:ascii="TH SarabunIT๙" w:hAnsi="TH SarabunIT๙" w:cs="TH SarabunIT๙"/>
          <w:spacing w:val="-6"/>
          <w:sz w:val="32"/>
          <w:szCs w:val="32"/>
          <w:cs/>
        </w:rPr>
        <w:t>ตามหนังสือรับรองของสำนักงานทะเบียนหุ้นส่วนบริษัท/</w:t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 นายทะเบียนสหกรณ์การเกษตรเลขที่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cs/>
        </w:rPr>
        <w:t>.ลงวันที่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พ.ศ.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ที่แนบท้ายสัญญา และให้ถือเป็นส่วนหนึ่งของสัญญานี้</w:t>
      </w:r>
    </w:p>
    <w:p w14:paraId="780500C2" w14:textId="77777777" w:rsidR="0018474E" w:rsidRDefault="009C570E" w:rsidP="009C570E">
      <w:pPr>
        <w:spacing w:before="120" w:after="0" w:line="257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C570E">
        <w:rPr>
          <w:rFonts w:ascii="TH SarabunIT๙" w:hAnsi="TH SarabunIT๙" w:cs="TH SarabunIT๙"/>
          <w:sz w:val="32"/>
          <w:szCs w:val="32"/>
          <w:cs/>
        </w:rPr>
        <w:t>ที่อยู่บ้านเลขที่/สำนักงานใหญ่เลขที่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cs/>
        </w:rPr>
        <w:t>ตรอก/ซอย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.</w:t>
      </w:r>
      <w:r w:rsidRPr="009C570E">
        <w:rPr>
          <w:rFonts w:ascii="TH SarabunIT๙" w:hAnsi="TH SarabunIT๙" w:cs="TH SarabunIT๙"/>
          <w:sz w:val="32"/>
          <w:szCs w:val="32"/>
          <w:cs/>
        </w:rPr>
        <w:t>ถนน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.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 w:rsidRPr="009C570E">
        <w:rPr>
          <w:rFonts w:ascii="TH SarabunIT๙" w:hAnsi="TH SarabunIT๙" w:cs="TH SarabunIT๙"/>
          <w:sz w:val="32"/>
          <w:szCs w:val="32"/>
          <w:cs/>
        </w:rPr>
        <w:t>.แขวง/ตำบล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cs/>
        </w:rPr>
        <w:t>เขต/อำเภอ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</w:t>
      </w:r>
      <w:r w:rsidRPr="009C570E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.</w:t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ซึ่งต่อไปในสัญญานี้เรียกว่า </w:t>
      </w:r>
      <w:r w:rsidRPr="009C570E">
        <w:rPr>
          <w:rFonts w:ascii="TH SarabunIT๙" w:hAnsi="TH SarabunIT๙" w:cs="TH SarabunIT๙"/>
          <w:sz w:val="32"/>
          <w:szCs w:val="32"/>
        </w:rPr>
        <w:t>“</w:t>
      </w:r>
      <w:r w:rsidRPr="009C570E">
        <w:rPr>
          <w:rFonts w:ascii="TH SarabunIT๙" w:hAnsi="TH SarabunIT๙" w:cs="TH SarabunIT๙"/>
          <w:sz w:val="32"/>
          <w:szCs w:val="32"/>
          <w:cs/>
        </w:rPr>
        <w:t>ผู้รับสัญญา</w:t>
      </w:r>
      <w:r w:rsidRPr="009C570E">
        <w:rPr>
          <w:rFonts w:ascii="TH SarabunIT๙" w:hAnsi="TH SarabunIT๙" w:cs="TH SarabunIT๙"/>
          <w:sz w:val="32"/>
          <w:szCs w:val="32"/>
        </w:rPr>
        <w:t xml:space="preserve">” </w:t>
      </w:r>
      <w:r w:rsidRPr="009C570E">
        <w:rPr>
          <w:rFonts w:ascii="TH SarabunIT๙" w:hAnsi="TH SarabunIT๙" w:cs="TH SarabunIT๙"/>
          <w:sz w:val="32"/>
          <w:szCs w:val="32"/>
          <w:cs/>
        </w:rPr>
        <w:t>อีกฝ่ายหนึ่ง</w:t>
      </w:r>
      <w:r w:rsidRPr="004D2433">
        <w:rPr>
          <w:rFonts w:ascii="TH SarabunPSK" w:hAnsi="TH SarabunPSK" w:cs="TH SarabunPSK"/>
          <w:cs/>
        </w:rPr>
        <w:t xml:space="preserve"> </w:t>
      </w:r>
    </w:p>
    <w:p w14:paraId="735A060B" w14:textId="3E48BB07" w:rsidR="00E818C2" w:rsidRPr="00AD3A62" w:rsidRDefault="00E818C2" w:rsidP="009C570E">
      <w:pPr>
        <w:spacing w:before="120" w:after="0" w:line="257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lastRenderedPageBreak/>
        <w:t>ตามที่คู่สัญญาได้</w:t>
      </w:r>
      <w:r w:rsidR="008A32BF" w:rsidRPr="00AD3A62">
        <w:rPr>
          <w:rFonts w:ascii="TH SarabunIT๙" w:hAnsi="TH SarabunIT๙" w:cs="TH SarabunIT๙"/>
          <w:sz w:val="32"/>
          <w:szCs w:val="32"/>
          <w:cs/>
        </w:rPr>
        <w:t>ทำ</w:t>
      </w:r>
      <w:r w:rsidR="00AD3A62" w:rsidRPr="00AD3A62">
        <w:rPr>
          <w:rFonts w:ascii="TH SarabunIT๙" w:hAnsi="TH SarabunIT๙" w:cs="TH SarabunIT๙"/>
          <w:sz w:val="32"/>
          <w:szCs w:val="32"/>
          <w:cs/>
        </w:rPr>
        <w:t>สัญญา</w:t>
      </w:r>
      <w:r w:rsidR="00F55944">
        <w:rPr>
          <w:rFonts w:ascii="TH SarabunIT๙" w:hAnsi="TH SarabunIT๙" w:cs="TH SarabunIT๙" w:hint="cs"/>
          <w:sz w:val="32"/>
          <w:szCs w:val="32"/>
          <w:cs/>
        </w:rPr>
        <w:t>เข้าทำประโยชน์</w:t>
      </w:r>
      <w:r w:rsidR="000D11DC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AD3A62" w:rsidRPr="00AD3A62">
        <w:rPr>
          <w:rFonts w:ascii="TH SarabunIT๙" w:hAnsi="TH SarabunIT๙" w:cs="TH SarabunIT๙"/>
          <w:sz w:val="32"/>
          <w:szCs w:val="32"/>
          <w:cs/>
        </w:rPr>
        <w:t>ที่ดินหรืออสังหาริมทรัพย์เพื่อประกอบกิจการสนับสนุนหรือเกี่ยวเนื่องกับการปฏิรูปที่ดินเพื่อเกษตรกรรมในเขตปฏิรูปที่ดินจังหวัด</w:t>
      </w:r>
      <w:r w:rsidR="0018474E"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.</w:t>
      </w:r>
      <w:r w:rsidR="0018474E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AD3A62">
        <w:rPr>
          <w:rFonts w:ascii="TH SarabunIT๙" w:hAnsi="TH SarabunIT๙" w:cs="TH SarabunIT๙"/>
          <w:sz w:val="32"/>
          <w:szCs w:val="32"/>
          <w:cs/>
        </w:rPr>
        <w:t>สัญญาเลขที่</w:t>
      </w:r>
      <w:r w:rsidR="0018474E"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</w:t>
      </w:r>
      <w:r w:rsidR="0018474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18474E"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 w:rsidRPr="00AD3A62">
        <w:rPr>
          <w:rFonts w:ascii="TH SarabunIT๙" w:hAnsi="TH SarabunIT๙" w:cs="TH SarabunIT๙"/>
          <w:sz w:val="32"/>
          <w:szCs w:val="32"/>
          <w:cs/>
        </w:rPr>
        <w:t>/</w:t>
      </w:r>
      <w:r w:rsidR="0018474E"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 w:rsidR="0018474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="0018474E"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18474E">
        <w:rPr>
          <w:rFonts w:ascii="TH SarabunIT๙" w:hAnsi="TH SarabunIT๙" w:cs="TH SarabunIT๙" w:hint="cs"/>
          <w:sz w:val="32"/>
          <w:szCs w:val="32"/>
          <w:u w:val="dotted"/>
          <w:cs/>
        </w:rPr>
        <w:t>.</w:t>
      </w:r>
      <w:r w:rsidR="0018474E" w:rsidRPr="009C570E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18474E"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="0018474E" w:rsidRPr="009C570E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18474E"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</w:t>
      </w:r>
      <w:r w:rsidR="0018474E" w:rsidRPr="009C570E">
        <w:rPr>
          <w:rFonts w:ascii="TH SarabunIT๙" w:hAnsi="TH SarabunIT๙" w:cs="TH SarabunIT๙"/>
          <w:sz w:val="32"/>
          <w:szCs w:val="32"/>
          <w:cs/>
        </w:rPr>
        <w:t>พ.ศ.</w:t>
      </w:r>
      <w:r w:rsidR="0018474E"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</w:t>
      </w:r>
      <w:r w:rsidR="001847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z w:val="32"/>
          <w:szCs w:val="32"/>
          <w:cs/>
        </w:rPr>
        <w:t>ซึ่งต่อไปในสัญญา</w:t>
      </w:r>
      <w:r w:rsidR="0018474E">
        <w:rPr>
          <w:rFonts w:ascii="TH SarabunIT๙" w:hAnsi="TH SarabunIT๙" w:cs="TH SarabunIT๙"/>
          <w:sz w:val="32"/>
          <w:szCs w:val="32"/>
          <w:cs/>
        </w:rPr>
        <w:br/>
      </w:r>
      <w:r w:rsidRPr="00AD3A62">
        <w:rPr>
          <w:rFonts w:ascii="TH SarabunIT๙" w:hAnsi="TH SarabunIT๙" w:cs="TH SarabunIT๙"/>
          <w:sz w:val="32"/>
          <w:szCs w:val="32"/>
          <w:cs/>
        </w:rPr>
        <w:t>แก้ไขเพิ่มเติมฉบับนี้ เรียกว่า "สัญญาเดิม" (และสัญญาแก้ไขเพิ่มเติม (ครั้งที่</w:t>
      </w:r>
      <w:r w:rsidR="00E246C9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474E"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</w:t>
      </w:r>
      <w:r w:rsidRPr="00AD3A62">
        <w:rPr>
          <w:rFonts w:ascii="TH SarabunIT๙" w:hAnsi="TH SarabunIT๙" w:cs="TH SarabunIT๙"/>
          <w:sz w:val="32"/>
          <w:szCs w:val="32"/>
          <w:cs/>
        </w:rPr>
        <w:t>)</w:t>
      </w:r>
      <w:r w:rsidR="008A32BF" w:rsidRPr="00AD3A62">
        <w:rPr>
          <w:rFonts w:ascii="TH SarabunIT๙" w:hAnsi="TH SarabunIT๙" w:cs="TH SarabunIT๙"/>
          <w:sz w:val="32"/>
          <w:szCs w:val="32"/>
          <w:cs/>
        </w:rPr>
        <w:t xml:space="preserve"> สัญญาเ</w:t>
      </w:r>
      <w:r w:rsidR="00F55944">
        <w:rPr>
          <w:rFonts w:ascii="TH SarabunIT๙" w:hAnsi="TH SarabunIT๙" w:cs="TH SarabunIT๙" w:hint="cs"/>
          <w:sz w:val="32"/>
          <w:szCs w:val="32"/>
          <w:cs/>
        </w:rPr>
        <w:t>ข้าทำประโยชน์</w:t>
      </w:r>
      <w:r w:rsidR="0018474E">
        <w:rPr>
          <w:rFonts w:ascii="TH SarabunIT๙" w:hAnsi="TH SarabunIT๙" w:cs="TH SarabunIT๙"/>
          <w:sz w:val="32"/>
          <w:szCs w:val="32"/>
          <w:cs/>
        </w:rPr>
        <w:br/>
      </w:r>
      <w:r w:rsidR="000D11DC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AD3A62">
        <w:rPr>
          <w:rFonts w:ascii="TH SarabunIT๙" w:hAnsi="TH SarabunIT๙" w:cs="TH SarabunIT๙"/>
          <w:sz w:val="32"/>
          <w:szCs w:val="32"/>
          <w:cs/>
        </w:rPr>
        <w:t>ที่ดิน</w:t>
      </w:r>
      <w:r w:rsidR="0095296B" w:rsidRPr="00AD3A62">
        <w:rPr>
          <w:rFonts w:ascii="TH SarabunIT๙" w:hAnsi="TH SarabunIT๙" w:cs="TH SarabunIT๙"/>
          <w:sz w:val="32"/>
          <w:szCs w:val="32"/>
          <w:cs/>
        </w:rPr>
        <w:t>หรืออสังหาริมทรัพย์</w:t>
      </w:r>
      <w:r w:rsidR="00047AC9" w:rsidRPr="00AD3A62">
        <w:rPr>
          <w:rFonts w:ascii="TH SarabunIT๙" w:hAnsi="TH SarabunIT๙" w:cs="TH SarabunIT๙"/>
          <w:sz w:val="32"/>
          <w:szCs w:val="32"/>
          <w:cs/>
        </w:rPr>
        <w:t>เพื่อประกอบกิจการสนับสนุนหรือเกี่ยวเนื่องกับการปฏิรูปที่ดินเพื่อเกษตรกรรม</w:t>
      </w:r>
      <w:r w:rsidR="0018474E">
        <w:rPr>
          <w:rFonts w:ascii="TH SarabunIT๙" w:hAnsi="TH SarabunIT๙" w:cs="TH SarabunIT๙"/>
          <w:sz w:val="32"/>
          <w:szCs w:val="32"/>
          <w:cs/>
        </w:rPr>
        <w:br/>
      </w:r>
      <w:r w:rsidR="00047AC9" w:rsidRPr="00AD3A62">
        <w:rPr>
          <w:rFonts w:ascii="TH SarabunIT๙" w:hAnsi="TH SarabunIT๙" w:cs="TH SarabunIT๙"/>
          <w:sz w:val="32"/>
          <w:szCs w:val="32"/>
          <w:cs/>
        </w:rPr>
        <w:t>ในเขตปฏิรูปที่ดินจังหวั</w:t>
      </w:r>
      <w:r w:rsidR="0018474E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18474E"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</w:t>
      </w:r>
      <w:r w:rsidR="005A6A33" w:rsidRPr="00AD3A62">
        <w:rPr>
          <w:rFonts w:ascii="TH SarabunIT๙" w:hAnsi="TH SarabunIT๙" w:cs="TH SarabunIT๙"/>
          <w:sz w:val="32"/>
          <w:szCs w:val="32"/>
          <w:cs/>
        </w:rPr>
        <w:t>ฉบับเลขที่</w:t>
      </w:r>
      <w:r w:rsidR="0018474E"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</w:t>
      </w:r>
      <w:r w:rsidR="0018474E" w:rsidRPr="009C570E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18474E"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="0018474E" w:rsidRPr="009C570E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18474E"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</w:t>
      </w:r>
      <w:r w:rsidR="0018474E" w:rsidRPr="009C570E">
        <w:rPr>
          <w:rFonts w:ascii="TH SarabunIT๙" w:hAnsi="TH SarabunIT๙" w:cs="TH SarabunIT๙"/>
          <w:sz w:val="32"/>
          <w:szCs w:val="32"/>
          <w:cs/>
        </w:rPr>
        <w:t>พ.ศ.</w:t>
      </w:r>
      <w:r w:rsidR="0018474E"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  <w:r w:rsidR="0018474E">
        <w:rPr>
          <w:rFonts w:ascii="TH SarabunIT๙" w:hAnsi="TH SarabunIT๙" w:cs="TH SarabunIT๙" w:hint="cs"/>
          <w:sz w:val="32"/>
          <w:szCs w:val="32"/>
          <w:u w:val="dotted"/>
          <w:cs/>
        </w:rPr>
        <w:t>.</w:t>
      </w:r>
      <w:r w:rsidRPr="000D11DC">
        <w:rPr>
          <w:rFonts w:ascii="TH SarabunIT๙" w:hAnsi="TH SarabunIT๙" w:cs="TH SarabunIT๙"/>
          <w:spacing w:val="-4"/>
          <w:sz w:val="32"/>
          <w:szCs w:val="32"/>
          <w:cs/>
        </w:rPr>
        <w:t>ซึ่งต่อไปในสัญญาแก้ไขเพิ่มเติมฉบับนี้</w:t>
      </w:r>
      <w:r w:rsidR="005A6A33" w:rsidRPr="000D11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0D11DC">
        <w:rPr>
          <w:rFonts w:ascii="TH SarabunIT๙" w:hAnsi="TH SarabunIT๙" w:cs="TH SarabunIT๙"/>
          <w:spacing w:val="-4"/>
          <w:sz w:val="32"/>
          <w:szCs w:val="32"/>
          <w:cs/>
        </w:rPr>
        <w:t>เรียกว่า</w:t>
      </w:r>
      <w:r w:rsidR="0057381F" w:rsidRPr="000D11D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0D11DC">
        <w:rPr>
          <w:rFonts w:ascii="TH SarabunIT๙" w:hAnsi="TH SarabunIT๙" w:cs="TH SarabunIT๙"/>
          <w:spacing w:val="-4"/>
          <w:sz w:val="32"/>
          <w:szCs w:val="32"/>
          <w:cs/>
        </w:rPr>
        <w:t>"สัญญาแก้ไขเพิ่มเติม") นั้น</w:t>
      </w:r>
      <w:r w:rsidRPr="00AD3A62">
        <w:rPr>
          <w:rFonts w:ascii="TH SarabunIT๙" w:hAnsi="TH SarabunIT๙" w:cs="TH SarabunIT๙"/>
          <w:sz w:val="32"/>
          <w:szCs w:val="32"/>
          <w:cs/>
        </w:rPr>
        <w:t xml:space="preserve"> คู่สัญญาตกลงทำสัญญาแก้ไขเพิ่มเติมฉบับนี้ โดยมีข้อความ ดังนี้</w:t>
      </w:r>
    </w:p>
    <w:p w14:paraId="713F5BFA" w14:textId="25B6B761" w:rsidR="00716532" w:rsidRPr="00AD3A62" w:rsidRDefault="00E818C2" w:rsidP="00E246C9">
      <w:pPr>
        <w:tabs>
          <w:tab w:val="left" w:pos="1701"/>
        </w:tabs>
        <w:spacing w:after="0" w:line="257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t>ข้อ</w:t>
      </w:r>
      <w:r w:rsidR="00716532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E0F0F" w:rsidRPr="00AD3A62">
        <w:rPr>
          <w:rFonts w:ascii="TH SarabunIT๙" w:hAnsi="TH SarabunIT๙" w:cs="TH SarabunIT๙"/>
          <w:sz w:val="32"/>
          <w:szCs w:val="32"/>
          <w:cs/>
        </w:rPr>
        <w:t>1</w:t>
      </w:r>
      <w:r w:rsidRPr="00AD3A62">
        <w:rPr>
          <w:rFonts w:ascii="TH SarabunIT๙" w:hAnsi="TH SarabunIT๙" w:cs="TH SarabunIT๙"/>
          <w:sz w:val="32"/>
          <w:szCs w:val="32"/>
          <w:cs/>
        </w:rPr>
        <w:t xml:space="preserve"> ให้ยกเลิกข้อความใ</w:t>
      </w:r>
      <w:r w:rsidR="004E7291" w:rsidRPr="00AD3A62">
        <w:rPr>
          <w:rFonts w:ascii="TH SarabunIT๙" w:hAnsi="TH SarabunIT๙" w:cs="TH SarabunIT๙"/>
          <w:sz w:val="32"/>
          <w:szCs w:val="32"/>
          <w:cs/>
        </w:rPr>
        <w:t>น</w:t>
      </w:r>
      <w:r w:rsidRPr="00AD3A62">
        <w:rPr>
          <w:rFonts w:ascii="TH SarabunIT๙" w:hAnsi="TH SarabunIT๙" w:cs="TH SarabunIT๙"/>
          <w:sz w:val="32"/>
          <w:szCs w:val="32"/>
          <w:cs/>
        </w:rPr>
        <w:t>สัญญาเดิม</w:t>
      </w:r>
      <w:r w:rsidR="00716532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z w:val="32"/>
          <w:szCs w:val="32"/>
          <w:cs/>
        </w:rPr>
        <w:t>(ซึ่งแก้ไขเพิ่มเติมโดยสัญญาแก้ไขเพิ่มเติม) ดังนี้</w:t>
      </w:r>
    </w:p>
    <w:p w14:paraId="26B87863" w14:textId="19D79EAF" w:rsidR="006D4F41" w:rsidRPr="00AD3A62" w:rsidRDefault="00716532" w:rsidP="00E246C9">
      <w:pPr>
        <w:tabs>
          <w:tab w:val="left" w:pos="1985"/>
        </w:tabs>
        <w:spacing w:after="0" w:line="257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</w:rPr>
        <w:tab/>
      </w:r>
      <w:r w:rsidR="00424E66" w:rsidRPr="00AD3A62">
        <w:rPr>
          <w:rFonts w:ascii="TH SarabunIT๙" w:hAnsi="TH SarabunIT๙" w:cs="TH SarabunIT๙"/>
          <w:sz w:val="32"/>
          <w:szCs w:val="32"/>
        </w:rPr>
        <w:t>1</w:t>
      </w:r>
      <w:r w:rsidR="0011154B" w:rsidRPr="00AD3A62">
        <w:rPr>
          <w:rFonts w:ascii="TH SarabunIT๙" w:hAnsi="TH SarabunIT๙" w:cs="TH SarabunIT๙"/>
          <w:sz w:val="32"/>
          <w:szCs w:val="32"/>
          <w:cs/>
        </w:rPr>
        <w:t>.1</w:t>
      </w:r>
      <w:r w:rsidR="00E818C2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ให้ยกเลิกข้อ</w:t>
      </w:r>
      <w:r w:rsidR="00E246C9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</w:t>
      </w:r>
      <w:r w:rsidR="00E246C9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วรรค</w:t>
      </w:r>
      <w:r w:rsidR="00E246C9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</w:t>
      </w:r>
      <w:r w:rsidR="00E246C9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ความว่า</w:t>
      </w:r>
      <w:r w:rsidR="00E246C9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D3A62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DEF3D78" w14:textId="7AF8B382" w:rsidR="00E818C2" w:rsidRPr="00AD3A62" w:rsidRDefault="00E818C2" w:rsidP="00E246C9">
      <w:pPr>
        <w:tabs>
          <w:tab w:val="left" w:pos="1985"/>
        </w:tabs>
        <w:spacing w:after="0" w:line="257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โดยให้ใช้ข้อความดังต่อไปนี้แทน</w:t>
      </w:r>
      <w:r w:rsidR="00E246C9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.......................................................................................................................... </w:t>
      </w:r>
      <w:r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..............................................................................................................................................................................</w:t>
      </w:r>
    </w:p>
    <w:p w14:paraId="2E15CD5B" w14:textId="16D1EF93" w:rsidR="00E818C2" w:rsidRPr="00AD3A62" w:rsidRDefault="00E818C2" w:rsidP="00E246C9">
      <w:pPr>
        <w:spacing w:after="0" w:line="257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</w:t>
      </w:r>
      <w:r w:rsidR="00664567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1573EEB5" w14:textId="2DD4BE05" w:rsidR="00E818C2" w:rsidRPr="00AD3A62" w:rsidRDefault="006D4F41" w:rsidP="00E246C9">
      <w:pPr>
        <w:tabs>
          <w:tab w:val="left" w:pos="1985"/>
        </w:tabs>
        <w:spacing w:after="0" w:line="257" w:lineRule="auto"/>
        <w:ind w:left="1440" w:firstLine="261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</w:rPr>
        <w:tab/>
      </w:r>
      <w:r w:rsidR="00424E66" w:rsidRPr="00AD3A62">
        <w:rPr>
          <w:rFonts w:ascii="TH SarabunIT๙" w:hAnsi="TH SarabunIT๙" w:cs="TH SarabunIT๙"/>
          <w:sz w:val="32"/>
          <w:szCs w:val="32"/>
        </w:rPr>
        <w:t>1</w:t>
      </w:r>
      <w:r w:rsidR="0011154B" w:rsidRPr="00AD3A62">
        <w:rPr>
          <w:rFonts w:ascii="TH SarabunIT๙" w:hAnsi="TH SarabunIT๙" w:cs="TH SarabunIT๙"/>
          <w:sz w:val="32"/>
          <w:szCs w:val="32"/>
          <w:cs/>
        </w:rPr>
        <w:t>.2</w:t>
      </w:r>
      <w:r w:rsidR="00E818C2" w:rsidRPr="00AD3A62">
        <w:rPr>
          <w:rFonts w:ascii="TH SarabunIT๙" w:hAnsi="TH SarabunIT๙" w:cs="TH SarabunIT๙"/>
          <w:sz w:val="32"/>
          <w:szCs w:val="32"/>
          <w:cs/>
        </w:rPr>
        <w:t xml:space="preserve"> ให้ยกเลิกข้อ</w:t>
      </w:r>
      <w:r w:rsidR="00E71331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sz w:val="32"/>
          <w:szCs w:val="32"/>
          <w:cs/>
        </w:rPr>
        <w:t>.........</w:t>
      </w:r>
    </w:p>
    <w:p w14:paraId="1B9956A5" w14:textId="77777777" w:rsidR="00E818C2" w:rsidRPr="00AD3A62" w:rsidRDefault="00E818C2" w:rsidP="00E246C9">
      <w:pPr>
        <w:spacing w:after="0" w:line="257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4AF6D7A5" w14:textId="77777777" w:rsidR="004D27F1" w:rsidRPr="00AD3A62" w:rsidRDefault="004D27F1" w:rsidP="004D27F1">
      <w:pPr>
        <w:spacing w:after="0" w:line="257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Hlk229400593"/>
      <w:r w:rsidRPr="00AD3A62">
        <w:rPr>
          <w:rFonts w:ascii="TH SarabunIT๙" w:hAnsi="TH SarabunIT๙" w:cs="TH SarabunIT๙"/>
          <w:sz w:val="32"/>
          <w:szCs w:val="32"/>
          <w:cs/>
        </w:rPr>
        <w:t>ข้อ 2 ให้เพิ่มเติมข้อความในสัญญาเดิม (ซึ่งแก้ไขเพิ่มเติมโดยสัญญาแก้ไขเพิ่มเติม) ดังนี้</w:t>
      </w:r>
    </w:p>
    <w:p w14:paraId="7ABBA004" w14:textId="073BE26C" w:rsidR="004D27F1" w:rsidRPr="00AD3A62" w:rsidRDefault="004D27F1" w:rsidP="004D27F1">
      <w:pPr>
        <w:tabs>
          <w:tab w:val="left" w:pos="1985"/>
        </w:tabs>
        <w:spacing w:after="0" w:line="257" w:lineRule="auto"/>
        <w:ind w:firstLine="1418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pacing w:val="-4"/>
          <w:sz w:val="32"/>
          <w:szCs w:val="32"/>
        </w:rPr>
        <w:tab/>
        <w:t>2</w:t>
      </w:r>
      <w:r w:rsidRPr="00AD3A62">
        <w:rPr>
          <w:rFonts w:ascii="TH SarabunIT๙" w:hAnsi="TH SarabunIT๙" w:cs="TH SarabunIT๙"/>
          <w:spacing w:val="-4"/>
          <w:sz w:val="32"/>
          <w:szCs w:val="32"/>
          <w:cs/>
        </w:rPr>
        <w:t>.1 ให้เพิ่มข้อความเป็น</w:t>
      </w:r>
      <w:r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ข้อ </w:t>
      </w:r>
      <w:r w:rsidRPr="00AD3A62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</w:t>
      </w:r>
      <w:r w:rsidR="00615C61">
        <w:rPr>
          <w:rFonts w:ascii="TH SarabunIT๙" w:hAnsi="TH SarabunIT๙" w:cs="TH SarabunIT๙" w:hint="cs"/>
          <w:spacing w:val="-4"/>
          <w:sz w:val="32"/>
          <w:szCs w:val="32"/>
          <w:cs/>
        </w:rPr>
        <w:t>ของ</w:t>
      </w:r>
      <w:r w:rsidRPr="00AD3A62">
        <w:rPr>
          <w:rFonts w:ascii="TH SarabunIT๙" w:hAnsi="TH SarabunIT๙" w:cs="TH SarabunIT๙"/>
          <w:spacing w:val="-4"/>
          <w:sz w:val="32"/>
          <w:szCs w:val="32"/>
          <w:cs/>
        </w:rPr>
        <w:t>สัญญาเดิม ดังนี้</w:t>
      </w:r>
      <w:r w:rsidRPr="00AD3A6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AF6B9CF" w14:textId="77777777" w:rsidR="004D27F1" w:rsidRPr="00AD3A62" w:rsidRDefault="004D27F1" w:rsidP="004D27F1">
      <w:pPr>
        <w:spacing w:after="0" w:line="257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642F385" w14:textId="77777777" w:rsidR="004D27F1" w:rsidRPr="00AD3A62" w:rsidRDefault="004D27F1" w:rsidP="004D27F1">
      <w:pPr>
        <w:tabs>
          <w:tab w:val="left" w:pos="1985"/>
        </w:tabs>
        <w:spacing w:after="0" w:line="257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850D6F" w14:textId="35B47E47" w:rsidR="004D27F1" w:rsidRPr="00AD3A62" w:rsidRDefault="004D27F1" w:rsidP="004D27F1">
      <w:pPr>
        <w:tabs>
          <w:tab w:val="left" w:pos="1985"/>
        </w:tabs>
        <w:spacing w:after="0" w:line="257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</w:rPr>
        <w:tab/>
        <w:t>2</w:t>
      </w:r>
      <w:r w:rsidRPr="00AD3A62">
        <w:rPr>
          <w:rFonts w:ascii="TH SarabunIT๙" w:hAnsi="TH SarabunIT๙" w:cs="TH SarabunIT๙"/>
          <w:sz w:val="32"/>
          <w:szCs w:val="32"/>
          <w:cs/>
        </w:rPr>
        <w:t>.2 ให้เพิ่มข้อควา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AE3585">
        <w:rPr>
          <w:rFonts w:ascii="TH SarabunIT๙" w:hAnsi="TH SarabunIT๙" w:cs="TH SarabunIT๙" w:hint="cs"/>
          <w:sz w:val="32"/>
          <w:szCs w:val="32"/>
          <w:cs/>
        </w:rPr>
        <w:t>เป็นวรรค</w:t>
      </w:r>
      <w:r w:rsidRPr="00AE35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3585">
        <w:rPr>
          <w:rFonts w:ascii="TH SarabunIT๙" w:hAnsi="TH SarabunIT๙" w:cs="TH SarabunIT๙"/>
          <w:spacing w:val="-4"/>
          <w:sz w:val="32"/>
          <w:szCs w:val="32"/>
          <w:cs/>
        </w:rPr>
        <w:t>...................</w:t>
      </w:r>
      <w:r w:rsidRPr="00AE35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3585">
        <w:rPr>
          <w:rFonts w:ascii="TH SarabunIT๙" w:hAnsi="TH SarabunIT๙" w:cs="TH SarabunIT๙" w:hint="cs"/>
          <w:sz w:val="32"/>
          <w:szCs w:val="32"/>
          <w:cs/>
        </w:rPr>
        <w:t>ของข้อ...........</w:t>
      </w:r>
      <w:r w:rsidRPr="00AE3585">
        <w:rPr>
          <w:rFonts w:ascii="TH SarabunIT๙" w:hAnsi="TH SarabunIT๙" w:cs="TH SarabunIT๙"/>
          <w:sz w:val="32"/>
          <w:szCs w:val="32"/>
          <w:cs/>
        </w:rPr>
        <w:t>ของ</w:t>
      </w:r>
      <w:r w:rsidRPr="00AD3A62">
        <w:rPr>
          <w:rFonts w:ascii="TH SarabunIT๙" w:hAnsi="TH SarabunIT๙" w:cs="TH SarabunIT๙"/>
          <w:sz w:val="32"/>
          <w:szCs w:val="32"/>
          <w:cs/>
        </w:rPr>
        <w:t xml:space="preserve">สัญญาเดิม ดังนี้ </w:t>
      </w:r>
    </w:p>
    <w:p w14:paraId="2861262E" w14:textId="77777777" w:rsidR="004D27F1" w:rsidRPr="00AD3A62" w:rsidRDefault="004D27F1" w:rsidP="004D27F1">
      <w:pPr>
        <w:spacing w:after="0" w:line="257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320277CC" w14:textId="77777777" w:rsidR="004D27F1" w:rsidRPr="00AD3A62" w:rsidRDefault="004D27F1" w:rsidP="004D27F1">
      <w:pPr>
        <w:spacing w:after="0" w:line="257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pacing w:val="-4"/>
          <w:sz w:val="32"/>
          <w:szCs w:val="32"/>
          <w:cs/>
        </w:rPr>
        <w:t>ข้อ 3 ความใดในสัญญาเดิมและสัญญาแก้ไขเพิ่มเติม</w:t>
      </w:r>
      <w:r w:rsidRPr="00AD3A62">
        <w:rPr>
          <w:rFonts w:ascii="TH SarabunIT๙" w:hAnsi="TH SarabunIT๙" w:cs="TH SarabunIT๙"/>
          <w:color w:val="FF0000"/>
          <w:spacing w:val="-4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pacing w:val="-4"/>
          <w:sz w:val="32"/>
          <w:szCs w:val="32"/>
          <w:cs/>
        </w:rPr>
        <w:t>(ถ้ามี) ที่ขัดหรือแย้งกับข้อความในสัญญา</w:t>
      </w:r>
      <w:r w:rsidRPr="00AD3A62">
        <w:rPr>
          <w:rFonts w:ascii="TH SarabunIT๙" w:hAnsi="TH SarabunIT๙" w:cs="TH SarabunIT๙"/>
          <w:sz w:val="32"/>
          <w:szCs w:val="32"/>
          <w:cs/>
        </w:rPr>
        <w:t>แก้ไขเพิ่มเติมฉบับนี้ ให้ใช้ข้อความตามสัญญาแก้ไขเพิ่มเติมฉบับนี้</w:t>
      </w:r>
    </w:p>
    <w:p w14:paraId="23BA92B8" w14:textId="34569D5E" w:rsidR="004D27F1" w:rsidRPr="00AD3A62" w:rsidRDefault="004D27F1" w:rsidP="004D27F1">
      <w:pPr>
        <w:spacing w:after="0" w:line="257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ข้อ 4 นอกเหนือจากที่ได้แก้ไขเพิ่มเติมตามสัญญาแก้ไขเพิ่มเติมฉบับนี้ คู่สัญญาตกลงให้ใช้บังคับตามสัญญาเดิมและสัญญาแก้ไขเพิ่มเติมทุกประการ</w:t>
      </w:r>
      <w:r w:rsidRPr="00AD3A62">
        <w:rPr>
          <w:rFonts w:ascii="TH SarabunIT๙" w:hAnsi="TH SarabunIT๙" w:cs="TH SarabunIT๙"/>
          <w:color w:val="FF0000"/>
          <w:spacing w:val="-2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และให้ถือว่าสัญญาแก้ไขเพิ่มเติมฉบับนี้เป็นส่วนหนึ่งของสัญญาเดิม การแก้ไขเพิ่มเติมสัญญาฉบับนี้ไม่มีผลกระทบต่อสิทธิใด ๆ ของ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ผู้ให้</w:t>
      </w:r>
      <w:r w:rsidR="007D079B">
        <w:rPr>
          <w:rFonts w:ascii="TH SarabunIT๙" w:hAnsi="TH SarabunIT๙" w:cs="TH SarabunIT๙" w:hint="cs"/>
          <w:spacing w:val="-2"/>
          <w:sz w:val="32"/>
          <w:szCs w:val="32"/>
          <w:cs/>
        </w:rPr>
        <w:t>สัญญา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ที่เกิดขึ้นแล้ว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7D079B">
        <w:rPr>
          <w:rFonts w:ascii="TH SarabunIT๙" w:hAnsi="TH SarabunIT๙" w:cs="TH SarabunIT๙"/>
          <w:spacing w:val="-2"/>
          <w:sz w:val="32"/>
          <w:szCs w:val="32"/>
          <w:cs/>
        </w:rPr>
        <w:br/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ซ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ึ่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ผู้ให้</w:t>
      </w:r>
      <w:r w:rsidR="007D079B">
        <w:rPr>
          <w:rFonts w:ascii="TH SarabunIT๙" w:hAnsi="TH SarabunIT๙" w:cs="TH SarabunIT๙" w:hint="cs"/>
          <w:spacing w:val="-2"/>
          <w:sz w:val="32"/>
          <w:szCs w:val="32"/>
          <w:cs/>
        </w:rPr>
        <w:t>สัญญา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พึงเรียกจากผู้</w:t>
      </w:r>
      <w:r w:rsidR="007D079B">
        <w:rPr>
          <w:rFonts w:ascii="TH SarabunIT๙" w:hAnsi="TH SarabunIT๙" w:cs="TH SarabunIT๙" w:hint="cs"/>
          <w:spacing w:val="-2"/>
          <w:sz w:val="32"/>
          <w:szCs w:val="32"/>
          <w:cs/>
        </w:rPr>
        <w:t>รับสัญญา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ได้ รวมทั้งหนี้ใด ๆ ที่เกิดขึ้นแล้วซึ่งผู้</w:t>
      </w:r>
      <w:r w:rsidR="007D079B">
        <w:rPr>
          <w:rFonts w:ascii="TH SarabunIT๙" w:hAnsi="TH SarabunIT๙" w:cs="TH SarabunIT๙" w:hint="cs"/>
          <w:spacing w:val="-2"/>
          <w:sz w:val="32"/>
          <w:szCs w:val="32"/>
          <w:cs/>
        </w:rPr>
        <w:t>รับสัญญา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มีหน้าที่จะต้องชำระต่อ</w:t>
      </w:r>
      <w:r w:rsidR="007D079B">
        <w:rPr>
          <w:rFonts w:ascii="TH SarabunIT๙" w:hAnsi="TH SarabunIT๙" w:cs="TH SarabunIT๙"/>
          <w:spacing w:val="-2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ผู้ให้</w:t>
      </w:r>
      <w:r w:rsidR="007D079B">
        <w:rPr>
          <w:rFonts w:ascii="TH SarabunIT๙" w:hAnsi="TH SarabunIT๙" w:cs="TH SarabunIT๙" w:hint="cs"/>
          <w:spacing w:val="-2"/>
          <w:sz w:val="32"/>
          <w:szCs w:val="32"/>
          <w:cs/>
        </w:rPr>
        <w:t>สัญญา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ทั้งสิ้น</w:t>
      </w:r>
    </w:p>
    <w:p w14:paraId="479B6CDE" w14:textId="77777777" w:rsidR="004D27F1" w:rsidRPr="00AD3A62" w:rsidRDefault="004D27F1" w:rsidP="004D27F1">
      <w:pPr>
        <w:spacing w:before="120" w:after="0" w:line="257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lastRenderedPageBreak/>
        <w:t>สัญญาแก้ไขเพิ่มเติมฉบับนี้</w:t>
      </w:r>
      <w:r w:rsidRPr="00AE3585">
        <w:rPr>
          <w:rFonts w:ascii="TH SarabunIT๙" w:hAnsi="TH SarabunIT๙" w:cs="TH SarabunIT๙"/>
          <w:spacing w:val="-2"/>
          <w:sz w:val="32"/>
          <w:szCs w:val="32"/>
          <w:cs/>
        </w:rPr>
        <w:t>ทำ</w:t>
      </w:r>
      <w:r w:rsidRPr="00AE3585">
        <w:rPr>
          <w:rFonts w:ascii="TH SarabunIT๙" w:hAnsi="TH SarabunIT๙" w:cs="TH SarabunIT๙"/>
          <w:sz w:val="32"/>
          <w:szCs w:val="32"/>
          <w:cs/>
        </w:rPr>
        <w:t>ขึ้น</w:t>
      </w:r>
      <w:r w:rsidRPr="00AE3585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AE3585">
        <w:rPr>
          <w:rFonts w:ascii="TH SarabunIT๙" w:hAnsi="TH SarabunIT๙" w:cs="TH SarabunIT๙"/>
          <w:sz w:val="32"/>
          <w:szCs w:val="32"/>
          <w:cs/>
        </w:rPr>
        <w:t>สี่</w:t>
      </w:r>
      <w:r w:rsidRPr="00AD3A62">
        <w:rPr>
          <w:rFonts w:ascii="TH SarabunIT๙" w:hAnsi="TH SarabunIT๙" w:cs="TH SarabunIT๙"/>
          <w:sz w:val="32"/>
          <w:szCs w:val="32"/>
          <w:cs/>
        </w:rPr>
        <w:t>ฉบับ มีข้อความถูกต้องตรงกัน คู่สัญญาทั้งสองฝ่าย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D3A62">
        <w:rPr>
          <w:rFonts w:ascii="TH SarabunIT๙" w:hAnsi="TH SarabunIT๙" w:cs="TH SarabunIT๙"/>
          <w:sz w:val="32"/>
          <w:szCs w:val="32"/>
          <w:cs/>
        </w:rPr>
        <w:t>ได้อ่านและเข้าใจโดยละเอียดตลอดแล้ว จึงได้ลงลายมือชื่อไว้เป็นสำคัญต่อหน้า</w:t>
      </w:r>
      <w:r w:rsidRPr="00AE3585">
        <w:rPr>
          <w:rFonts w:ascii="TH SarabunIT๙" w:hAnsi="TH SarabunIT๙" w:cs="TH SarabunIT๙"/>
          <w:sz w:val="32"/>
          <w:szCs w:val="32"/>
          <w:cs/>
        </w:rPr>
        <w:t xml:space="preserve">พยาน </w:t>
      </w:r>
      <w:r w:rsidRPr="00AE3585">
        <w:rPr>
          <w:rFonts w:ascii="TH SarabunIT๙" w:hAnsi="TH SarabunIT๙" w:cs="TH SarabunIT๙" w:hint="cs"/>
          <w:sz w:val="32"/>
          <w:szCs w:val="32"/>
          <w:cs/>
        </w:rPr>
        <w:t>โดยคู่สัญญาต่างยึด</w:t>
      </w:r>
      <w:r w:rsidRPr="00AE3585">
        <w:rPr>
          <w:rFonts w:ascii="TH SarabunIT๙" w:hAnsi="TH SarabunIT๙" w:cs="TH SarabunIT๙"/>
          <w:sz w:val="32"/>
          <w:szCs w:val="32"/>
          <w:cs/>
        </w:rPr>
        <w:t>ถือ</w:t>
      </w:r>
      <w:r w:rsidRPr="00AD3A62">
        <w:rPr>
          <w:rFonts w:ascii="TH SarabunIT๙" w:hAnsi="TH SarabunIT๙" w:cs="TH SarabunIT๙"/>
          <w:sz w:val="32"/>
          <w:szCs w:val="32"/>
          <w:cs/>
        </w:rPr>
        <w:t>ไว้ฝ่ายละหนึ่งฉบับ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z w:val="32"/>
          <w:szCs w:val="32"/>
          <w:cs/>
        </w:rPr>
        <w:t>และเก็บไว้ที่สำนักกฎหมายหนึ่งฉบับ สำนักบริหารกองทุน หนึ่งฉบับ</w:t>
      </w:r>
    </w:p>
    <w:bookmarkEnd w:id="0"/>
    <w:p w14:paraId="4200B0EB" w14:textId="77777777" w:rsidR="00AF72FB" w:rsidRDefault="00AF72FB" w:rsidP="00AF72FB">
      <w:pPr>
        <w:spacing w:after="0" w:line="257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14:paraId="5412673B" w14:textId="77777777" w:rsidR="004D27F1" w:rsidRDefault="004D27F1" w:rsidP="00AF72FB">
      <w:pPr>
        <w:spacing w:after="0" w:line="257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14:paraId="4BED2143" w14:textId="77777777" w:rsidR="00991A34" w:rsidRPr="00AF72FB" w:rsidRDefault="00991A34" w:rsidP="00AF72FB">
      <w:pPr>
        <w:spacing w:after="0" w:line="257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14:paraId="3FFA50E0" w14:textId="5D68DAB5" w:rsidR="00E818C2" w:rsidRPr="00AD3A62" w:rsidRDefault="00E818C2" w:rsidP="00AF72FB">
      <w:pPr>
        <w:spacing w:after="0" w:line="257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............................................ </w:t>
      </w:r>
      <w:r w:rsidR="003D055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ผู้ให้</w:t>
      </w:r>
      <w:r w:rsidR="00F559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สัญญา</w:t>
      </w:r>
      <w:r w:rsidR="00AF72FB">
        <w:rPr>
          <w:rFonts w:ascii="TH SarabunIT๙" w:eastAsia="Times New Roman" w:hAnsi="TH SarabunIT๙" w:cs="TH SarabunIT๙"/>
          <w:sz w:val="32"/>
          <w:szCs w:val="32"/>
        </w:rPr>
        <w:t xml:space="preserve">                       </w:t>
      </w:r>
      <w:r w:rsidR="00AF72FB"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........................................... </w:t>
      </w:r>
      <w:r w:rsidR="00AF72FB"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</w:t>
      </w:r>
      <w:r w:rsidR="00F559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รับสัญญา</w:t>
      </w:r>
    </w:p>
    <w:p w14:paraId="00FD899B" w14:textId="2B6F2161" w:rsidR="00E818C2" w:rsidRPr="00AD3A62" w:rsidRDefault="00E818C2" w:rsidP="00DC5EEC">
      <w:pPr>
        <w:spacing w:after="0" w:line="257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( </w:t>
      </w:r>
      <w:r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............................................</w:t>
      </w: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)</w:t>
      </w:r>
      <w:r w:rsidR="00AF72FB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</w:t>
      </w:r>
      <w:r w:rsidR="00AF72F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AF72FB"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( </w:t>
      </w:r>
      <w:r w:rsidR="00AF72FB"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.........................................</w:t>
      </w:r>
      <w:r w:rsidR="00AF72FB"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)</w:t>
      </w:r>
    </w:p>
    <w:p w14:paraId="1994A5D3" w14:textId="44191E3C" w:rsidR="00E818C2" w:rsidRPr="00AD3A62" w:rsidRDefault="00AF72FB" w:rsidP="00DC5EEC">
      <w:pPr>
        <w:tabs>
          <w:tab w:val="left" w:pos="4678"/>
        </w:tabs>
        <w:spacing w:after="0" w:line="257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818C2"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ผู้รับ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มอบอำนาจ</w:t>
      </w:r>
      <w:r w:rsidR="00E818C2" w:rsidRPr="00AD3A62">
        <w:rPr>
          <w:rFonts w:ascii="TH SarabunIT๙" w:eastAsia="Times New Roman" w:hAnsi="TH SarabunIT๙" w:cs="TH SarabunIT๙"/>
          <w:sz w:val="32"/>
          <w:szCs w:val="32"/>
          <w:cs/>
        </w:rPr>
        <w:t>จากเลขาธิการ</w:t>
      </w:r>
    </w:p>
    <w:p w14:paraId="13E2E6C3" w14:textId="424296CD" w:rsidR="00DC5EEC" w:rsidRPr="00AF72FB" w:rsidRDefault="00E818C2" w:rsidP="00AF72FB">
      <w:pPr>
        <w:tabs>
          <w:tab w:val="left" w:pos="4678"/>
        </w:tabs>
        <w:spacing w:after="0" w:line="257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>สำนักงานการปฏิรูปที่ดินเพื่อเกษตรกรรม</w:t>
      </w:r>
    </w:p>
    <w:p w14:paraId="1FC3B52B" w14:textId="2F8FEDCE" w:rsidR="00AF72FB" w:rsidRDefault="00E818C2" w:rsidP="00AF72FB">
      <w:pPr>
        <w:spacing w:after="0" w:line="257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</w:t>
      </w:r>
    </w:p>
    <w:p w14:paraId="513C0A36" w14:textId="670285C1" w:rsidR="00E818C2" w:rsidRPr="00AD3A62" w:rsidRDefault="00E818C2" w:rsidP="00AF72FB">
      <w:pPr>
        <w:spacing w:after="0" w:line="257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ลงชื่อ ............................................ </w:t>
      </w:r>
      <w:r w:rsidR="00DC5EEC"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ผู้ยินยอม</w:t>
      </w:r>
      <w:r w:rsidR="00AF72F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          </w:t>
      </w:r>
      <w:r w:rsidR="00AF72FB" w:rsidRPr="00AD3A62">
        <w:rPr>
          <w:rFonts w:ascii="TH SarabunIT๙" w:eastAsia="Times New Roman" w:hAnsi="TH SarabunIT๙" w:cs="TH SarabunIT๙"/>
          <w:sz w:val="32"/>
          <w:szCs w:val="32"/>
          <w:cs/>
        </w:rPr>
        <w:t>ลงชื่อ ............................................ พ</w:t>
      </w:r>
      <w:r w:rsidR="00AF72F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ยาน</w:t>
      </w:r>
    </w:p>
    <w:p w14:paraId="7E9509FB" w14:textId="6D90D24A" w:rsidR="00AF72FB" w:rsidRDefault="00AF72FB" w:rsidP="00AF72FB">
      <w:pPr>
        <w:spacing w:after="0" w:line="257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="005A6A33"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818C2"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 ......................................... )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                                      </w:t>
      </w: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( </w:t>
      </w:r>
      <w:r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.........................................</w:t>
      </w: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)</w:t>
      </w:r>
    </w:p>
    <w:p w14:paraId="24A847C8" w14:textId="77777777" w:rsidR="00046537" w:rsidRPr="008541DE" w:rsidRDefault="00046537" w:rsidP="00AF72FB">
      <w:pPr>
        <w:spacing w:after="0" w:line="257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</w:p>
    <w:p w14:paraId="2224DD3A" w14:textId="6B9FBBAA" w:rsidR="00E818C2" w:rsidRPr="00AD3A62" w:rsidRDefault="008541DE" w:rsidP="00DC5EEC">
      <w:pPr>
        <w:spacing w:after="0" w:line="257" w:lineRule="auto"/>
        <w:ind w:left="5040" w:hanging="362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="005A6A33"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E818C2" w:rsidRPr="00AD3A62">
        <w:rPr>
          <w:rFonts w:ascii="TH SarabunIT๙" w:eastAsia="Times New Roman" w:hAnsi="TH SarabunIT๙" w:cs="TH SarabunIT๙"/>
          <w:sz w:val="32"/>
          <w:szCs w:val="32"/>
          <w:cs/>
        </w:rPr>
        <w:t>ลงชื่อ ............................................ พยาน</w:t>
      </w:r>
    </w:p>
    <w:p w14:paraId="7F02738A" w14:textId="61605F07" w:rsidR="003F4E11" w:rsidRPr="00AD3A62" w:rsidRDefault="00E818C2" w:rsidP="008541DE">
      <w:pPr>
        <w:spacing w:after="0" w:line="257" w:lineRule="auto"/>
        <w:ind w:left="5040" w:hanging="36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8541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( </w:t>
      </w:r>
      <w:r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.........................................</w:t>
      </w: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)</w:t>
      </w:r>
    </w:p>
    <w:sectPr w:rsidR="003F4E11" w:rsidRPr="00AD3A62" w:rsidSect="00824A04">
      <w:headerReference w:type="default" r:id="rId8"/>
      <w:pgSz w:w="11906" w:h="16838"/>
      <w:pgMar w:top="1134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236FF" w14:textId="77777777" w:rsidR="00045FC4" w:rsidRDefault="00045FC4" w:rsidP="00824A04">
      <w:pPr>
        <w:spacing w:after="0" w:line="240" w:lineRule="auto"/>
      </w:pPr>
      <w:r>
        <w:separator/>
      </w:r>
    </w:p>
  </w:endnote>
  <w:endnote w:type="continuationSeparator" w:id="0">
    <w:p w14:paraId="4D72370C" w14:textId="77777777" w:rsidR="00045FC4" w:rsidRDefault="00045FC4" w:rsidP="00824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2407E" w14:textId="77777777" w:rsidR="00045FC4" w:rsidRDefault="00045FC4" w:rsidP="00824A04">
      <w:pPr>
        <w:spacing w:after="0" w:line="240" w:lineRule="auto"/>
      </w:pPr>
      <w:r>
        <w:separator/>
      </w:r>
    </w:p>
  </w:footnote>
  <w:footnote w:type="continuationSeparator" w:id="0">
    <w:p w14:paraId="5295C1C2" w14:textId="77777777" w:rsidR="00045FC4" w:rsidRDefault="00045FC4" w:rsidP="00824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89316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40"/>
      </w:rPr>
    </w:sdtEndPr>
    <w:sdtContent>
      <w:p w14:paraId="3024731E" w14:textId="041A2936" w:rsidR="00824A04" w:rsidRPr="00824A04" w:rsidRDefault="00824A04">
        <w:pPr>
          <w:pStyle w:val="Header"/>
          <w:jc w:val="center"/>
          <w:rPr>
            <w:rFonts w:ascii="TH SarabunPSK" w:hAnsi="TH SarabunPSK" w:cs="TH SarabunPSK"/>
            <w:sz w:val="32"/>
            <w:szCs w:val="40"/>
          </w:rPr>
        </w:pPr>
        <w:r w:rsidRPr="00824A04">
          <w:rPr>
            <w:rFonts w:ascii="TH SarabunPSK" w:hAnsi="TH SarabunPSK" w:cs="TH SarabunPSK"/>
            <w:sz w:val="32"/>
            <w:szCs w:val="40"/>
          </w:rPr>
          <w:fldChar w:fldCharType="begin"/>
        </w:r>
        <w:r w:rsidRPr="00824A04">
          <w:rPr>
            <w:rFonts w:ascii="TH SarabunPSK" w:hAnsi="TH SarabunPSK" w:cs="TH SarabunPSK"/>
            <w:sz w:val="32"/>
            <w:szCs w:val="40"/>
          </w:rPr>
          <w:instrText xml:space="preserve"> PAGE   \* MERGEFORMAT </w:instrText>
        </w:r>
        <w:r w:rsidRPr="00824A04">
          <w:rPr>
            <w:rFonts w:ascii="TH SarabunPSK" w:hAnsi="TH SarabunPSK" w:cs="TH SarabunPSK"/>
            <w:sz w:val="32"/>
            <w:szCs w:val="40"/>
          </w:rPr>
          <w:fldChar w:fldCharType="separate"/>
        </w:r>
        <w:r w:rsidRPr="00824A04">
          <w:rPr>
            <w:rFonts w:ascii="TH SarabunPSK" w:hAnsi="TH SarabunPSK" w:cs="TH SarabunPSK"/>
            <w:noProof/>
            <w:sz w:val="32"/>
            <w:szCs w:val="40"/>
          </w:rPr>
          <w:t>2</w:t>
        </w:r>
        <w:r w:rsidRPr="00824A04">
          <w:rPr>
            <w:rFonts w:ascii="TH SarabunPSK" w:hAnsi="TH SarabunPSK" w:cs="TH SarabunPSK"/>
            <w:noProof/>
            <w:sz w:val="32"/>
            <w:szCs w:val="40"/>
          </w:rPr>
          <w:fldChar w:fldCharType="end"/>
        </w:r>
      </w:p>
    </w:sdtContent>
  </w:sdt>
  <w:p w14:paraId="6F4D3BF7" w14:textId="77777777" w:rsidR="00824A04" w:rsidRDefault="00824A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278"/>
    <w:rsid w:val="000058D4"/>
    <w:rsid w:val="00005A39"/>
    <w:rsid w:val="00010C26"/>
    <w:rsid w:val="00017900"/>
    <w:rsid w:val="00017E37"/>
    <w:rsid w:val="00021A11"/>
    <w:rsid w:val="00022F38"/>
    <w:rsid w:val="0002318B"/>
    <w:rsid w:val="00023DAA"/>
    <w:rsid w:val="000249A3"/>
    <w:rsid w:val="00024ABC"/>
    <w:rsid w:val="00031A5B"/>
    <w:rsid w:val="0003752F"/>
    <w:rsid w:val="0004200D"/>
    <w:rsid w:val="00045FC4"/>
    <w:rsid w:val="00046537"/>
    <w:rsid w:val="00047AC9"/>
    <w:rsid w:val="000576AD"/>
    <w:rsid w:val="00062B95"/>
    <w:rsid w:val="0006411F"/>
    <w:rsid w:val="0007129D"/>
    <w:rsid w:val="000738EA"/>
    <w:rsid w:val="00076F62"/>
    <w:rsid w:val="000847DA"/>
    <w:rsid w:val="000903C3"/>
    <w:rsid w:val="00096F97"/>
    <w:rsid w:val="000A3E7D"/>
    <w:rsid w:val="000B030F"/>
    <w:rsid w:val="000B4D27"/>
    <w:rsid w:val="000C0141"/>
    <w:rsid w:val="000C4900"/>
    <w:rsid w:val="000D11DC"/>
    <w:rsid w:val="000D496F"/>
    <w:rsid w:val="000D69BD"/>
    <w:rsid w:val="000E0881"/>
    <w:rsid w:val="000E2588"/>
    <w:rsid w:val="000E4BC2"/>
    <w:rsid w:val="000E6F31"/>
    <w:rsid w:val="000E730C"/>
    <w:rsid w:val="000E7FD6"/>
    <w:rsid w:val="000F03A3"/>
    <w:rsid w:val="000F0812"/>
    <w:rsid w:val="000F6B2B"/>
    <w:rsid w:val="000F7000"/>
    <w:rsid w:val="0010510E"/>
    <w:rsid w:val="0011154B"/>
    <w:rsid w:val="001128B2"/>
    <w:rsid w:val="00113C2A"/>
    <w:rsid w:val="00115787"/>
    <w:rsid w:val="00115B6B"/>
    <w:rsid w:val="0012265B"/>
    <w:rsid w:val="00130682"/>
    <w:rsid w:val="001407B4"/>
    <w:rsid w:val="001407EF"/>
    <w:rsid w:val="0014285D"/>
    <w:rsid w:val="001436D4"/>
    <w:rsid w:val="00150E2E"/>
    <w:rsid w:val="00165367"/>
    <w:rsid w:val="001706F6"/>
    <w:rsid w:val="00170EB9"/>
    <w:rsid w:val="0018474E"/>
    <w:rsid w:val="00185D0E"/>
    <w:rsid w:val="001A2DFE"/>
    <w:rsid w:val="001A63E7"/>
    <w:rsid w:val="001C670A"/>
    <w:rsid w:val="001C6C07"/>
    <w:rsid w:val="001D09CB"/>
    <w:rsid w:val="001D44A2"/>
    <w:rsid w:val="001D61E2"/>
    <w:rsid w:val="001E1C36"/>
    <w:rsid w:val="001E4F46"/>
    <w:rsid w:val="001E5645"/>
    <w:rsid w:val="001F343B"/>
    <w:rsid w:val="00200301"/>
    <w:rsid w:val="002031CD"/>
    <w:rsid w:val="00214480"/>
    <w:rsid w:val="00233CAA"/>
    <w:rsid w:val="002366DA"/>
    <w:rsid w:val="00237F81"/>
    <w:rsid w:val="00241C9C"/>
    <w:rsid w:val="0025647D"/>
    <w:rsid w:val="002613B5"/>
    <w:rsid w:val="002628E2"/>
    <w:rsid w:val="002866FF"/>
    <w:rsid w:val="00292913"/>
    <w:rsid w:val="00294051"/>
    <w:rsid w:val="0029781C"/>
    <w:rsid w:val="002A2C90"/>
    <w:rsid w:val="002B70DB"/>
    <w:rsid w:val="002C2351"/>
    <w:rsid w:val="002D3462"/>
    <w:rsid w:val="002D3966"/>
    <w:rsid w:val="002F0AE7"/>
    <w:rsid w:val="002F552D"/>
    <w:rsid w:val="00302392"/>
    <w:rsid w:val="00302ED7"/>
    <w:rsid w:val="0030630C"/>
    <w:rsid w:val="003064C0"/>
    <w:rsid w:val="00307D82"/>
    <w:rsid w:val="00311597"/>
    <w:rsid w:val="003122B9"/>
    <w:rsid w:val="00321CAE"/>
    <w:rsid w:val="00341181"/>
    <w:rsid w:val="0034476C"/>
    <w:rsid w:val="00353E30"/>
    <w:rsid w:val="00357BCB"/>
    <w:rsid w:val="003616A2"/>
    <w:rsid w:val="00362B19"/>
    <w:rsid w:val="00366D2E"/>
    <w:rsid w:val="00370460"/>
    <w:rsid w:val="00370E47"/>
    <w:rsid w:val="0037238E"/>
    <w:rsid w:val="00372442"/>
    <w:rsid w:val="003763AB"/>
    <w:rsid w:val="00390B90"/>
    <w:rsid w:val="00393696"/>
    <w:rsid w:val="003A03C4"/>
    <w:rsid w:val="003A087F"/>
    <w:rsid w:val="003A3852"/>
    <w:rsid w:val="003A5176"/>
    <w:rsid w:val="003B33D6"/>
    <w:rsid w:val="003B6C74"/>
    <w:rsid w:val="003C6FF9"/>
    <w:rsid w:val="003D0364"/>
    <w:rsid w:val="003D055E"/>
    <w:rsid w:val="003D1C40"/>
    <w:rsid w:val="003D1FD9"/>
    <w:rsid w:val="003D5F40"/>
    <w:rsid w:val="003D653A"/>
    <w:rsid w:val="003E04E9"/>
    <w:rsid w:val="003E175C"/>
    <w:rsid w:val="003E3C0A"/>
    <w:rsid w:val="003E68F7"/>
    <w:rsid w:val="003E7B75"/>
    <w:rsid w:val="003F01E8"/>
    <w:rsid w:val="003F4E11"/>
    <w:rsid w:val="003F71B2"/>
    <w:rsid w:val="00401AC2"/>
    <w:rsid w:val="00401BF5"/>
    <w:rsid w:val="004050B5"/>
    <w:rsid w:val="00406F18"/>
    <w:rsid w:val="0041118E"/>
    <w:rsid w:val="00411C92"/>
    <w:rsid w:val="00414C61"/>
    <w:rsid w:val="00417BFD"/>
    <w:rsid w:val="00424E66"/>
    <w:rsid w:val="00430504"/>
    <w:rsid w:val="00433AA7"/>
    <w:rsid w:val="004356B0"/>
    <w:rsid w:val="00435F3D"/>
    <w:rsid w:val="00436CF4"/>
    <w:rsid w:val="00437920"/>
    <w:rsid w:val="00437C8E"/>
    <w:rsid w:val="00442293"/>
    <w:rsid w:val="0044273C"/>
    <w:rsid w:val="00442FA2"/>
    <w:rsid w:val="00445642"/>
    <w:rsid w:val="00462737"/>
    <w:rsid w:val="00465F31"/>
    <w:rsid w:val="00467401"/>
    <w:rsid w:val="00484112"/>
    <w:rsid w:val="00490DC8"/>
    <w:rsid w:val="004A0931"/>
    <w:rsid w:val="004A0E89"/>
    <w:rsid w:val="004A14DE"/>
    <w:rsid w:val="004A3388"/>
    <w:rsid w:val="004A53AF"/>
    <w:rsid w:val="004A6539"/>
    <w:rsid w:val="004B01E5"/>
    <w:rsid w:val="004B5C18"/>
    <w:rsid w:val="004B6DD8"/>
    <w:rsid w:val="004C1000"/>
    <w:rsid w:val="004D27F1"/>
    <w:rsid w:val="004D3D68"/>
    <w:rsid w:val="004D4543"/>
    <w:rsid w:val="004D4FD1"/>
    <w:rsid w:val="004D72B1"/>
    <w:rsid w:val="004E3636"/>
    <w:rsid w:val="004E5360"/>
    <w:rsid w:val="004E561B"/>
    <w:rsid w:val="004E6773"/>
    <w:rsid w:val="004E6B97"/>
    <w:rsid w:val="004E71F4"/>
    <w:rsid w:val="004E7291"/>
    <w:rsid w:val="004F0D36"/>
    <w:rsid w:val="004F14C4"/>
    <w:rsid w:val="004F193F"/>
    <w:rsid w:val="004F6A73"/>
    <w:rsid w:val="00502DA3"/>
    <w:rsid w:val="00522D1E"/>
    <w:rsid w:val="00523951"/>
    <w:rsid w:val="00524BDB"/>
    <w:rsid w:val="0052723F"/>
    <w:rsid w:val="00537263"/>
    <w:rsid w:val="0054315B"/>
    <w:rsid w:val="0054648B"/>
    <w:rsid w:val="00546C34"/>
    <w:rsid w:val="00547E26"/>
    <w:rsid w:val="0055454D"/>
    <w:rsid w:val="00563CCF"/>
    <w:rsid w:val="005718B4"/>
    <w:rsid w:val="0057381F"/>
    <w:rsid w:val="00574525"/>
    <w:rsid w:val="005A1C25"/>
    <w:rsid w:val="005A33CC"/>
    <w:rsid w:val="005A33EA"/>
    <w:rsid w:val="005A6A33"/>
    <w:rsid w:val="005B212D"/>
    <w:rsid w:val="005B72D4"/>
    <w:rsid w:val="005C0A6C"/>
    <w:rsid w:val="005C192A"/>
    <w:rsid w:val="005C481C"/>
    <w:rsid w:val="005C7DDA"/>
    <w:rsid w:val="005D5A77"/>
    <w:rsid w:val="005E21A3"/>
    <w:rsid w:val="005E2397"/>
    <w:rsid w:val="005E61FB"/>
    <w:rsid w:val="005F4F49"/>
    <w:rsid w:val="00600B44"/>
    <w:rsid w:val="00600DA1"/>
    <w:rsid w:val="00602B6B"/>
    <w:rsid w:val="0060472A"/>
    <w:rsid w:val="00606C90"/>
    <w:rsid w:val="0061115D"/>
    <w:rsid w:val="00615C61"/>
    <w:rsid w:val="00622B75"/>
    <w:rsid w:val="00624554"/>
    <w:rsid w:val="00625C5E"/>
    <w:rsid w:val="00627358"/>
    <w:rsid w:val="006510D9"/>
    <w:rsid w:val="006537E0"/>
    <w:rsid w:val="00654282"/>
    <w:rsid w:val="00664567"/>
    <w:rsid w:val="0068307E"/>
    <w:rsid w:val="00687904"/>
    <w:rsid w:val="006922D8"/>
    <w:rsid w:val="00693164"/>
    <w:rsid w:val="00695F6F"/>
    <w:rsid w:val="00696636"/>
    <w:rsid w:val="006A07ED"/>
    <w:rsid w:val="006A2EAD"/>
    <w:rsid w:val="006A5CEC"/>
    <w:rsid w:val="006B6246"/>
    <w:rsid w:val="006C0BEB"/>
    <w:rsid w:val="006C40B5"/>
    <w:rsid w:val="006C4342"/>
    <w:rsid w:val="006D007F"/>
    <w:rsid w:val="006D04B7"/>
    <w:rsid w:val="006D0B67"/>
    <w:rsid w:val="006D4F41"/>
    <w:rsid w:val="006E0F0F"/>
    <w:rsid w:val="006E1009"/>
    <w:rsid w:val="006E1962"/>
    <w:rsid w:val="006E68B3"/>
    <w:rsid w:val="006F3FD3"/>
    <w:rsid w:val="006F42D0"/>
    <w:rsid w:val="00702715"/>
    <w:rsid w:val="00715401"/>
    <w:rsid w:val="00716532"/>
    <w:rsid w:val="007337AC"/>
    <w:rsid w:val="007361FC"/>
    <w:rsid w:val="00740037"/>
    <w:rsid w:val="00740F62"/>
    <w:rsid w:val="0074538E"/>
    <w:rsid w:val="007468C5"/>
    <w:rsid w:val="0075075C"/>
    <w:rsid w:val="007564DF"/>
    <w:rsid w:val="00757F3B"/>
    <w:rsid w:val="007609D6"/>
    <w:rsid w:val="0076293D"/>
    <w:rsid w:val="00762B8A"/>
    <w:rsid w:val="0076462E"/>
    <w:rsid w:val="007652C0"/>
    <w:rsid w:val="00782007"/>
    <w:rsid w:val="00791A19"/>
    <w:rsid w:val="00796FFD"/>
    <w:rsid w:val="00797FF9"/>
    <w:rsid w:val="007A073A"/>
    <w:rsid w:val="007A0CDB"/>
    <w:rsid w:val="007A1E1E"/>
    <w:rsid w:val="007B735C"/>
    <w:rsid w:val="007D079B"/>
    <w:rsid w:val="007D1E05"/>
    <w:rsid w:val="007D3520"/>
    <w:rsid w:val="007D63C6"/>
    <w:rsid w:val="007E4235"/>
    <w:rsid w:val="007E4E44"/>
    <w:rsid w:val="007E6DC7"/>
    <w:rsid w:val="007F078A"/>
    <w:rsid w:val="007F51C5"/>
    <w:rsid w:val="007F5F26"/>
    <w:rsid w:val="007F7618"/>
    <w:rsid w:val="007F7AFC"/>
    <w:rsid w:val="00805004"/>
    <w:rsid w:val="008059F0"/>
    <w:rsid w:val="00805F8F"/>
    <w:rsid w:val="0080782D"/>
    <w:rsid w:val="00810C9B"/>
    <w:rsid w:val="00810FCB"/>
    <w:rsid w:val="00812E9D"/>
    <w:rsid w:val="00813DD6"/>
    <w:rsid w:val="008152E1"/>
    <w:rsid w:val="008211B4"/>
    <w:rsid w:val="008224EE"/>
    <w:rsid w:val="00824535"/>
    <w:rsid w:val="00824A04"/>
    <w:rsid w:val="00825555"/>
    <w:rsid w:val="00825988"/>
    <w:rsid w:val="00827B8F"/>
    <w:rsid w:val="00830D58"/>
    <w:rsid w:val="008365EF"/>
    <w:rsid w:val="00837622"/>
    <w:rsid w:val="0084265C"/>
    <w:rsid w:val="0084274D"/>
    <w:rsid w:val="008429A2"/>
    <w:rsid w:val="0084506E"/>
    <w:rsid w:val="00852EFC"/>
    <w:rsid w:val="008541DE"/>
    <w:rsid w:val="008624AC"/>
    <w:rsid w:val="008649E8"/>
    <w:rsid w:val="00870A40"/>
    <w:rsid w:val="00873054"/>
    <w:rsid w:val="00882644"/>
    <w:rsid w:val="00882B15"/>
    <w:rsid w:val="00894AB9"/>
    <w:rsid w:val="008A147C"/>
    <w:rsid w:val="008A3164"/>
    <w:rsid w:val="008A32BF"/>
    <w:rsid w:val="008A6045"/>
    <w:rsid w:val="008B0105"/>
    <w:rsid w:val="008C22D8"/>
    <w:rsid w:val="008C4438"/>
    <w:rsid w:val="008D0962"/>
    <w:rsid w:val="008D14AA"/>
    <w:rsid w:val="008D525D"/>
    <w:rsid w:val="008E1F83"/>
    <w:rsid w:val="008F2DC7"/>
    <w:rsid w:val="008F73F5"/>
    <w:rsid w:val="0090581D"/>
    <w:rsid w:val="009123A6"/>
    <w:rsid w:val="00912E49"/>
    <w:rsid w:val="0091613D"/>
    <w:rsid w:val="00922EC3"/>
    <w:rsid w:val="00924D6E"/>
    <w:rsid w:val="00925C14"/>
    <w:rsid w:val="00926556"/>
    <w:rsid w:val="00926E22"/>
    <w:rsid w:val="00942705"/>
    <w:rsid w:val="00943C1B"/>
    <w:rsid w:val="0095296B"/>
    <w:rsid w:val="00954485"/>
    <w:rsid w:val="0096434C"/>
    <w:rsid w:val="0096449D"/>
    <w:rsid w:val="00965EB6"/>
    <w:rsid w:val="00974ABD"/>
    <w:rsid w:val="009759A7"/>
    <w:rsid w:val="00976E57"/>
    <w:rsid w:val="00980671"/>
    <w:rsid w:val="009807B4"/>
    <w:rsid w:val="00991A34"/>
    <w:rsid w:val="00993DA1"/>
    <w:rsid w:val="00994CCD"/>
    <w:rsid w:val="00995525"/>
    <w:rsid w:val="00996453"/>
    <w:rsid w:val="009A1940"/>
    <w:rsid w:val="009A7219"/>
    <w:rsid w:val="009B2662"/>
    <w:rsid w:val="009B2EC4"/>
    <w:rsid w:val="009B67A7"/>
    <w:rsid w:val="009C0C04"/>
    <w:rsid w:val="009C4BC4"/>
    <w:rsid w:val="009C570E"/>
    <w:rsid w:val="009D0C71"/>
    <w:rsid w:val="009D68C8"/>
    <w:rsid w:val="009E27D7"/>
    <w:rsid w:val="009E3296"/>
    <w:rsid w:val="009E7E64"/>
    <w:rsid w:val="009E7F48"/>
    <w:rsid w:val="00A03EF9"/>
    <w:rsid w:val="00A119CC"/>
    <w:rsid w:val="00A12E6A"/>
    <w:rsid w:val="00A15491"/>
    <w:rsid w:val="00A22D1B"/>
    <w:rsid w:val="00A231B1"/>
    <w:rsid w:val="00A25353"/>
    <w:rsid w:val="00A323DC"/>
    <w:rsid w:val="00A36491"/>
    <w:rsid w:val="00A40352"/>
    <w:rsid w:val="00A440D8"/>
    <w:rsid w:val="00A54BA8"/>
    <w:rsid w:val="00A56D30"/>
    <w:rsid w:val="00A57896"/>
    <w:rsid w:val="00A60D82"/>
    <w:rsid w:val="00A642F5"/>
    <w:rsid w:val="00A81342"/>
    <w:rsid w:val="00A946B0"/>
    <w:rsid w:val="00A94F74"/>
    <w:rsid w:val="00A95D09"/>
    <w:rsid w:val="00AA260F"/>
    <w:rsid w:val="00AA7643"/>
    <w:rsid w:val="00AA7F5C"/>
    <w:rsid w:val="00AA7F5F"/>
    <w:rsid w:val="00AB0D8F"/>
    <w:rsid w:val="00AB5D2B"/>
    <w:rsid w:val="00AB5E56"/>
    <w:rsid w:val="00AB7441"/>
    <w:rsid w:val="00AC1E29"/>
    <w:rsid w:val="00AC59BB"/>
    <w:rsid w:val="00AC6978"/>
    <w:rsid w:val="00AC6BF3"/>
    <w:rsid w:val="00AD3A62"/>
    <w:rsid w:val="00AE05B4"/>
    <w:rsid w:val="00AE2271"/>
    <w:rsid w:val="00AE299C"/>
    <w:rsid w:val="00AE2BC6"/>
    <w:rsid w:val="00AE3AB0"/>
    <w:rsid w:val="00AE6241"/>
    <w:rsid w:val="00AF273C"/>
    <w:rsid w:val="00AF5BEF"/>
    <w:rsid w:val="00AF72FB"/>
    <w:rsid w:val="00B015CF"/>
    <w:rsid w:val="00B17D59"/>
    <w:rsid w:val="00B21151"/>
    <w:rsid w:val="00B21F08"/>
    <w:rsid w:val="00B25FA1"/>
    <w:rsid w:val="00B27EC8"/>
    <w:rsid w:val="00B305FD"/>
    <w:rsid w:val="00B37C49"/>
    <w:rsid w:val="00B45C62"/>
    <w:rsid w:val="00B5185A"/>
    <w:rsid w:val="00B519DA"/>
    <w:rsid w:val="00B578B3"/>
    <w:rsid w:val="00B613BF"/>
    <w:rsid w:val="00B66AD5"/>
    <w:rsid w:val="00B752C0"/>
    <w:rsid w:val="00B878A3"/>
    <w:rsid w:val="00BB3B34"/>
    <w:rsid w:val="00BB748C"/>
    <w:rsid w:val="00BC0DDB"/>
    <w:rsid w:val="00BD2278"/>
    <w:rsid w:val="00BD5B3C"/>
    <w:rsid w:val="00BD62C2"/>
    <w:rsid w:val="00BE2800"/>
    <w:rsid w:val="00BF0735"/>
    <w:rsid w:val="00BF3EAB"/>
    <w:rsid w:val="00BF51D4"/>
    <w:rsid w:val="00C00B75"/>
    <w:rsid w:val="00C045D3"/>
    <w:rsid w:val="00C04E1B"/>
    <w:rsid w:val="00C059E0"/>
    <w:rsid w:val="00C06512"/>
    <w:rsid w:val="00C104B8"/>
    <w:rsid w:val="00C11625"/>
    <w:rsid w:val="00C1410B"/>
    <w:rsid w:val="00C14184"/>
    <w:rsid w:val="00C152E0"/>
    <w:rsid w:val="00C245B3"/>
    <w:rsid w:val="00C254C2"/>
    <w:rsid w:val="00C35116"/>
    <w:rsid w:val="00C44A1E"/>
    <w:rsid w:val="00C45E1D"/>
    <w:rsid w:val="00C45FFF"/>
    <w:rsid w:val="00C51CA1"/>
    <w:rsid w:val="00C65434"/>
    <w:rsid w:val="00C66254"/>
    <w:rsid w:val="00C675F3"/>
    <w:rsid w:val="00C70DEF"/>
    <w:rsid w:val="00C7797B"/>
    <w:rsid w:val="00C817E9"/>
    <w:rsid w:val="00C826C4"/>
    <w:rsid w:val="00C948CE"/>
    <w:rsid w:val="00C95CAB"/>
    <w:rsid w:val="00CA5CA9"/>
    <w:rsid w:val="00CA699A"/>
    <w:rsid w:val="00CA7518"/>
    <w:rsid w:val="00CB205A"/>
    <w:rsid w:val="00CB5805"/>
    <w:rsid w:val="00CC4480"/>
    <w:rsid w:val="00CC4549"/>
    <w:rsid w:val="00CC702E"/>
    <w:rsid w:val="00CE3344"/>
    <w:rsid w:val="00CE5D64"/>
    <w:rsid w:val="00CE63BD"/>
    <w:rsid w:val="00CF4681"/>
    <w:rsid w:val="00CF49BD"/>
    <w:rsid w:val="00D005C2"/>
    <w:rsid w:val="00D04527"/>
    <w:rsid w:val="00D078ED"/>
    <w:rsid w:val="00D1079D"/>
    <w:rsid w:val="00D122BD"/>
    <w:rsid w:val="00D15AE1"/>
    <w:rsid w:val="00D17DC3"/>
    <w:rsid w:val="00D260CF"/>
    <w:rsid w:val="00D27B4C"/>
    <w:rsid w:val="00D37E10"/>
    <w:rsid w:val="00D40008"/>
    <w:rsid w:val="00D51391"/>
    <w:rsid w:val="00D540D7"/>
    <w:rsid w:val="00D616D2"/>
    <w:rsid w:val="00D61A76"/>
    <w:rsid w:val="00D64463"/>
    <w:rsid w:val="00D65B0B"/>
    <w:rsid w:val="00D71AD8"/>
    <w:rsid w:val="00D71BB2"/>
    <w:rsid w:val="00D75923"/>
    <w:rsid w:val="00D81B9C"/>
    <w:rsid w:val="00D83A9B"/>
    <w:rsid w:val="00D83EC7"/>
    <w:rsid w:val="00D87704"/>
    <w:rsid w:val="00D87FA3"/>
    <w:rsid w:val="00D943E1"/>
    <w:rsid w:val="00D96A69"/>
    <w:rsid w:val="00D97D2A"/>
    <w:rsid w:val="00DA3F44"/>
    <w:rsid w:val="00DA6C21"/>
    <w:rsid w:val="00DB36DF"/>
    <w:rsid w:val="00DB6A9F"/>
    <w:rsid w:val="00DC2F5B"/>
    <w:rsid w:val="00DC5EEC"/>
    <w:rsid w:val="00DC6552"/>
    <w:rsid w:val="00DD02EE"/>
    <w:rsid w:val="00DD0A07"/>
    <w:rsid w:val="00DD3DF6"/>
    <w:rsid w:val="00DE3218"/>
    <w:rsid w:val="00DE3EAD"/>
    <w:rsid w:val="00DE4D1C"/>
    <w:rsid w:val="00DF0A59"/>
    <w:rsid w:val="00DF3ABF"/>
    <w:rsid w:val="00DF5A4E"/>
    <w:rsid w:val="00E029E3"/>
    <w:rsid w:val="00E11CE4"/>
    <w:rsid w:val="00E1322A"/>
    <w:rsid w:val="00E23748"/>
    <w:rsid w:val="00E246C9"/>
    <w:rsid w:val="00E27B57"/>
    <w:rsid w:val="00E4004F"/>
    <w:rsid w:val="00E43DF0"/>
    <w:rsid w:val="00E43FFE"/>
    <w:rsid w:val="00E45BBF"/>
    <w:rsid w:val="00E51597"/>
    <w:rsid w:val="00E606BC"/>
    <w:rsid w:val="00E71331"/>
    <w:rsid w:val="00E72FBB"/>
    <w:rsid w:val="00E73309"/>
    <w:rsid w:val="00E8058B"/>
    <w:rsid w:val="00E818C2"/>
    <w:rsid w:val="00E85C3D"/>
    <w:rsid w:val="00E86008"/>
    <w:rsid w:val="00E874C3"/>
    <w:rsid w:val="00E94BB5"/>
    <w:rsid w:val="00E97592"/>
    <w:rsid w:val="00E979AA"/>
    <w:rsid w:val="00EA0466"/>
    <w:rsid w:val="00EA2C15"/>
    <w:rsid w:val="00EA610C"/>
    <w:rsid w:val="00EB391D"/>
    <w:rsid w:val="00EB5BF2"/>
    <w:rsid w:val="00EC2D1F"/>
    <w:rsid w:val="00ED27C0"/>
    <w:rsid w:val="00ED389A"/>
    <w:rsid w:val="00ED5960"/>
    <w:rsid w:val="00ED64BA"/>
    <w:rsid w:val="00ED6B5C"/>
    <w:rsid w:val="00EE159D"/>
    <w:rsid w:val="00EF0ECC"/>
    <w:rsid w:val="00EF35F8"/>
    <w:rsid w:val="00F001B1"/>
    <w:rsid w:val="00F00442"/>
    <w:rsid w:val="00F01431"/>
    <w:rsid w:val="00F14E07"/>
    <w:rsid w:val="00F14EF4"/>
    <w:rsid w:val="00F15340"/>
    <w:rsid w:val="00F20598"/>
    <w:rsid w:val="00F335B9"/>
    <w:rsid w:val="00F35607"/>
    <w:rsid w:val="00F408B8"/>
    <w:rsid w:val="00F45B42"/>
    <w:rsid w:val="00F51430"/>
    <w:rsid w:val="00F51F69"/>
    <w:rsid w:val="00F55944"/>
    <w:rsid w:val="00F62E41"/>
    <w:rsid w:val="00F6500A"/>
    <w:rsid w:val="00F6519A"/>
    <w:rsid w:val="00F92FC9"/>
    <w:rsid w:val="00FA6512"/>
    <w:rsid w:val="00FB2682"/>
    <w:rsid w:val="00FB3D64"/>
    <w:rsid w:val="00FD5ECC"/>
    <w:rsid w:val="00FE199C"/>
    <w:rsid w:val="00FE2787"/>
    <w:rsid w:val="00FE4FE1"/>
    <w:rsid w:val="00FF0CEC"/>
    <w:rsid w:val="00FF4CC5"/>
    <w:rsid w:val="00FF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83B0"/>
  <w15:chartTrackingRefBased/>
  <w15:docId w15:val="{999194BC-9600-4B9C-9467-C3431AC2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75C"/>
  </w:style>
  <w:style w:type="paragraph" w:styleId="Heading1">
    <w:name w:val="heading 1"/>
    <w:basedOn w:val="Normal"/>
    <w:next w:val="Normal"/>
    <w:link w:val="Heading1Char"/>
    <w:qFormat/>
    <w:rsid w:val="00424E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val="th-TH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70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4A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A04"/>
  </w:style>
  <w:style w:type="paragraph" w:styleId="Footer">
    <w:name w:val="footer"/>
    <w:basedOn w:val="Normal"/>
    <w:link w:val="FooterChar"/>
    <w:uiPriority w:val="99"/>
    <w:unhideWhenUsed/>
    <w:rsid w:val="00824A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A04"/>
  </w:style>
  <w:style w:type="character" w:customStyle="1" w:styleId="Heading1Char">
    <w:name w:val="Heading 1 Char"/>
    <w:basedOn w:val="DefaultParagraphFont"/>
    <w:link w:val="Heading1"/>
    <w:rsid w:val="00424E66"/>
    <w:rPr>
      <w:rFonts w:ascii="Times New Roman" w:eastAsia="Times New Roman" w:hAnsi="Times New Roman" w:cs="Times New Roman"/>
      <w:b/>
      <w:bCs/>
      <w:sz w:val="36"/>
      <w:szCs w:val="36"/>
      <w:lang w:val="th-TH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570E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23630-8054-4CD0-9555-CFF4DC123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3</Pages>
  <Words>1135</Words>
  <Characters>6470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ALRO</cp:lastModifiedBy>
  <cp:revision>13</cp:revision>
  <cp:lastPrinted>2025-10-09T08:36:00Z</cp:lastPrinted>
  <dcterms:created xsi:type="dcterms:W3CDTF">2026-05-08T08:43:00Z</dcterms:created>
  <dcterms:modified xsi:type="dcterms:W3CDTF">2026-08-31T03:53:00Z</dcterms:modified>
</cp:coreProperties>
</file>